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7294"/>
      </w:tblGrid>
      <w:tr w:rsidR="007C0041" w14:paraId="129DB6B3" w14:textId="771DDA4B" w:rsidTr="008F133A">
        <w:trPr>
          <w:trHeight w:val="3554"/>
        </w:trPr>
        <w:tc>
          <w:tcPr>
            <w:tcW w:w="3763" w:type="dxa"/>
          </w:tcPr>
          <w:p w14:paraId="649FF9C1" w14:textId="41E25AEC" w:rsidR="007C0041" w:rsidRDefault="007C0041" w:rsidP="00C348EB"/>
        </w:tc>
        <w:tc>
          <w:tcPr>
            <w:tcW w:w="7294" w:type="dxa"/>
            <w:vAlign w:val="center"/>
          </w:tcPr>
          <w:p w14:paraId="2BD3778C" w14:textId="7E6CBA39" w:rsidR="007C0041" w:rsidRPr="00C348EB" w:rsidRDefault="007C0041" w:rsidP="00C348EB">
            <w:pPr>
              <w:pStyle w:val="Heading1"/>
            </w:pPr>
            <w:r>
              <w:t>Florence</w:t>
            </w:r>
          </w:p>
          <w:p w14:paraId="7CB82C03" w14:textId="63FCC25B" w:rsidR="007C0041" w:rsidRPr="00C348EB" w:rsidRDefault="007C0041" w:rsidP="00C348EB">
            <w:pPr>
              <w:pStyle w:val="Heading1"/>
            </w:pPr>
            <w:r>
              <w:t>Stevens</w:t>
            </w:r>
          </w:p>
          <w:p w14:paraId="683D4C1C" w14:textId="3274FD63" w:rsidR="007C0041" w:rsidRPr="00C348EB" w:rsidRDefault="007C0041" w:rsidP="00C348EB">
            <w:pPr>
              <w:pStyle w:val="Yourcurrentjobrole"/>
            </w:pPr>
            <w:r>
              <w:t>HGV CLASS 2</w:t>
            </w:r>
          </w:p>
        </w:tc>
      </w:tr>
      <w:tr w:rsidR="007C0041" w14:paraId="036A4368" w14:textId="4042D8A2" w:rsidTr="002103E1">
        <w:trPr>
          <w:trHeight w:val="4434"/>
        </w:trPr>
        <w:tc>
          <w:tcPr>
            <w:tcW w:w="3763" w:type="dxa"/>
          </w:tcPr>
          <w:p w14:paraId="6CE01183" w14:textId="77777777" w:rsidR="007C0041" w:rsidRDefault="007C0041"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7C0041" w14:paraId="0C6390EF" w14:textId="77777777" w:rsidTr="006B08C3">
              <w:trPr>
                <w:trHeight w:val="850"/>
              </w:trPr>
              <w:tc>
                <w:tcPr>
                  <w:tcW w:w="978" w:type="dxa"/>
                </w:tcPr>
                <w:p w14:paraId="7525C569" w14:textId="2283A55E" w:rsidR="007C0041" w:rsidRDefault="007C0041" w:rsidP="006B08C3">
                  <w:pPr>
                    <w:pStyle w:val="NormalWhite"/>
                    <w:spacing w:after="0"/>
                  </w:pPr>
                  <w:r>
                    <w:rPr>
                      <w:noProof/>
                    </w:rPr>
                    <w:drawing>
                      <wp:anchor distT="0" distB="0" distL="114300" distR="114300" simplePos="0" relativeHeight="251658243"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7BD174C4" w14:textId="77777777" w:rsidR="00F45C58" w:rsidRDefault="003D0846" w:rsidP="006B08C3">
                  <w:pPr>
                    <w:pStyle w:val="NormalWhite"/>
                    <w:spacing w:after="0"/>
                  </w:pPr>
                  <w:proofErr w:type="spellStart"/>
                  <w:r>
                    <w:t>f</w:t>
                  </w:r>
                  <w:r w:rsidR="002A4722">
                    <w:t>lo.stevens.fs</w:t>
                  </w:r>
                  <w:proofErr w:type="spellEnd"/>
                  <w:r w:rsidR="002A4722">
                    <w:t>@</w:t>
                  </w:r>
                </w:p>
                <w:p w14:paraId="451331A0" w14:textId="6E84E852" w:rsidR="007C0041" w:rsidRPr="00246402" w:rsidRDefault="00470D6F" w:rsidP="006B08C3">
                  <w:pPr>
                    <w:pStyle w:val="NormalWhite"/>
                    <w:spacing w:after="0"/>
                  </w:pPr>
                  <w:r>
                    <w:t>outlook.com</w:t>
                  </w:r>
                </w:p>
              </w:tc>
            </w:tr>
            <w:tr w:rsidR="007C0041" w14:paraId="67AA4D08" w14:textId="77777777" w:rsidTr="006B08C3">
              <w:trPr>
                <w:trHeight w:val="850"/>
              </w:trPr>
              <w:tc>
                <w:tcPr>
                  <w:tcW w:w="978" w:type="dxa"/>
                </w:tcPr>
                <w:p w14:paraId="62BBD114" w14:textId="7204AEC7" w:rsidR="007C0041" w:rsidRDefault="007C0041" w:rsidP="006B08C3">
                  <w:pPr>
                    <w:pStyle w:val="NormalWhite"/>
                    <w:spacing w:after="0"/>
                  </w:pPr>
                  <w:r>
                    <w:rPr>
                      <w:noProof/>
                    </w:rPr>
                    <w:drawing>
                      <wp:anchor distT="0" distB="0" distL="114300" distR="114300" simplePos="0" relativeHeight="251658241"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7B3C3A31" w14:textId="77777777" w:rsidR="003D0846" w:rsidRDefault="003D0846" w:rsidP="006B08C3">
                  <w:pPr>
                    <w:pStyle w:val="NormalWhite"/>
                    <w:spacing w:after="0"/>
                  </w:pPr>
                </w:p>
                <w:p w14:paraId="5A50C534" w14:textId="274E205C" w:rsidR="007C0041" w:rsidRPr="00246402" w:rsidRDefault="002A4722" w:rsidP="006B08C3">
                  <w:pPr>
                    <w:pStyle w:val="NormalWhite"/>
                    <w:spacing w:after="0"/>
                  </w:pPr>
                  <w:r>
                    <w:t>Mobile: 07759105483</w:t>
                  </w:r>
                </w:p>
              </w:tc>
            </w:tr>
            <w:tr w:rsidR="007C0041" w14:paraId="6550CF50" w14:textId="77777777" w:rsidTr="006B08C3">
              <w:trPr>
                <w:trHeight w:val="850"/>
              </w:trPr>
              <w:tc>
                <w:tcPr>
                  <w:tcW w:w="978" w:type="dxa"/>
                </w:tcPr>
                <w:p w14:paraId="0B5A1063" w14:textId="38B1F816" w:rsidR="007C0041" w:rsidRDefault="007C0041" w:rsidP="006B08C3">
                  <w:pPr>
                    <w:pStyle w:val="NormalWhite"/>
                    <w:spacing w:after="0"/>
                  </w:pPr>
                  <w:r>
                    <w:rPr>
                      <w:noProof/>
                    </w:rPr>
                    <w:drawing>
                      <wp:anchor distT="0" distB="0" distL="114300" distR="114300" simplePos="0" relativeHeight="251658242"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594A6DBE" w:rsidR="007C0041" w:rsidRPr="00246402" w:rsidRDefault="00F85969" w:rsidP="006B08C3">
                  <w:pPr>
                    <w:pStyle w:val="NormalWhite"/>
                    <w:spacing w:after="0"/>
                  </w:pPr>
                  <w:r>
                    <w:t>2 Railway View Road, Southampton, SO17 2JE</w:t>
                  </w:r>
                </w:p>
              </w:tc>
            </w:tr>
          </w:tbl>
          <w:p w14:paraId="024D1FB6" w14:textId="5AA1CD6F" w:rsidR="007C0041" w:rsidRDefault="007C0041" w:rsidP="006B08C3">
            <w:r>
              <w:rPr>
                <w:noProof/>
              </w:rPr>
              <mc:AlternateContent>
                <mc:Choice Requires="wps">
                  <w:drawing>
                    <wp:anchor distT="0" distB="0" distL="114300" distR="114300" simplePos="0" relativeHeight="251658240"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E9CF8"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a3uwEAAN4DAAAOAAAAZHJzL2Uyb0RvYy54bWysU8Fu3CAQvVfqPyDuXXtXSpta680hUXKp&#10;mqhtPoDFwxoJGAR07f37DHjtjdKqUqteMAzz3rx5jLc3ozXsCCFqdC1fr2rOwEnstDu0/PnH/Ydr&#10;zmISrhMGHbT8BJHf7N6/2w6+gQ32aDoIjEhcbAbf8j4l31RVlD1YEVfowdGlwmBFomM4VF0QA7Fb&#10;U23q+mM1YOh8QAkxUvRuuuS7wq8UyPSoVITETMtJWyprKOs+r9VuK5pDEL7X8ixD/IMKK7SjogvV&#10;nUiC/Qz6FyqrZcCIKq0k2gqV0hJKD9TNun7TzfdeeCi9kDnRLzbF/0crvx5v3VMgGwYfm+ifQu5i&#10;VMHmL+ljYzHrtJgFY2KSguvPV9ebTxvO5HxXXYA+xPQAaFnetNxol/sQjTh+iYmKUeqcksPGsSEz&#10;1ld1SYtodHevjcmXZRbg1gR2FPSK+8M6vxoxvMqik3EUvDRRdulkYOL/BorpLsueCuT5unAKKcGl&#10;mdc4ys4wRQoW4FnZn4Dn/AyFMnt/A14QpTK6tICtdhh+JzuNs2Q15c8OTH1nC/bYncrzFmtoiIpz&#10;54HPU/r6XOCX33L3AgAA//8DAFBLAwQUAAYACAAAACEAek+bvNwAAAAHAQAADwAAAGRycy9kb3du&#10;cmV2LnhtbEyPMW/CMBCF90r9D9YhdQMHUCmkcRCq1HZiKHTpZuLDSYnPUWyS0F/fQx3oePfevfte&#10;th5cLTpsQ+VJwXSSgEAqvKnIKvjcv46XIELUZHTtCRVcMMA6v7/LdGp8Tx/Y7aIVHEIh1QrKGJtU&#10;ylCU6HSY+AaJtaNvnY48tlaaVvcc7mo5S5KFdLoi/lDqBl9KLE67s2MMLOylj81ysenevr5/TrS1&#10;+3elHkbD5hlExCHezHDF5xvImengz2SCqBWMH9moYD7jRizPk6cViMPfQuaZ/M+f/wIAAP//AwBQ&#10;SwECLQAUAAYACAAAACEAtoM4kv4AAADhAQAAEwAAAAAAAAAAAAAAAAAAAAAAW0NvbnRlbnRfVHlw&#10;ZXNdLnhtbFBLAQItABQABgAIAAAAIQA4/SH/1gAAAJQBAAALAAAAAAAAAAAAAAAAAC8BAABfcmVs&#10;cy8ucmVsc1BLAQItABQABgAIAAAAIQDRtKa3uwEAAN4DAAAOAAAAAAAAAAAAAAAAAC4CAABkcnMv&#10;ZTJvRG9jLnhtbFBLAQItABQABgAIAAAAIQB6T5u83AAAAAcBAAAPAAAAAAAAAAAAAAAAABUEAABk&#10;cnMvZG93bnJldi54bWxQSwUGAAAAAAQABADzAAAAHgUAAAAA&#10;" strokecolor="white [3212]" strokeweight="1.5pt">
                      <v:stroke joinstyle="miter"/>
                    </v:line>
                  </w:pict>
                </mc:Fallback>
              </mc:AlternateContent>
            </w:r>
          </w:p>
          <w:p w14:paraId="2880816D" w14:textId="77777777" w:rsidR="007C0041" w:rsidRDefault="007C0041" w:rsidP="006B08C3"/>
          <w:p w14:paraId="3E90F195" w14:textId="77777777" w:rsidR="007C0041" w:rsidRPr="00C348EB" w:rsidRDefault="007C0041" w:rsidP="00CB0EB3">
            <w:pPr>
              <w:pStyle w:val="Heading2"/>
            </w:pPr>
            <w:r w:rsidRPr="00C348EB">
              <w:t>Personal profile</w:t>
            </w:r>
          </w:p>
          <w:p w14:paraId="385A2820" w14:textId="780D5AA9" w:rsidR="00076FEE" w:rsidRDefault="00076FEE" w:rsidP="00CB0EB3">
            <w:pPr>
              <w:pStyle w:val="NormalWhite"/>
              <w:rPr>
                <w:bCs/>
                <w:iCs/>
              </w:rPr>
            </w:pPr>
            <w:r>
              <w:rPr>
                <w:bCs/>
                <w:iCs/>
              </w:rPr>
              <w:t xml:space="preserve">I am a reliable and trustworthy person. I currently have a HGV </w:t>
            </w:r>
            <w:r w:rsidR="00454516">
              <w:rPr>
                <w:bCs/>
                <w:iCs/>
              </w:rPr>
              <w:t xml:space="preserve">C&amp;E </w:t>
            </w:r>
            <w:r>
              <w:rPr>
                <w:bCs/>
                <w:iCs/>
              </w:rPr>
              <w:t xml:space="preserve"> </w:t>
            </w:r>
            <w:r w:rsidR="007674CB">
              <w:rPr>
                <w:bCs/>
                <w:iCs/>
              </w:rPr>
              <w:t>license and CPC qualification</w:t>
            </w:r>
            <w:r>
              <w:rPr>
                <w:bCs/>
                <w:iCs/>
              </w:rPr>
              <w:t xml:space="preserve">. I have key skills in </w:t>
            </w:r>
            <w:r w:rsidR="00340231">
              <w:rPr>
                <w:bCs/>
                <w:iCs/>
              </w:rPr>
              <w:t xml:space="preserve">Management, </w:t>
            </w:r>
            <w:r w:rsidR="002A2D22">
              <w:rPr>
                <w:bCs/>
                <w:iCs/>
              </w:rPr>
              <w:t xml:space="preserve">Communication </w:t>
            </w:r>
            <w:r w:rsidR="00707B86">
              <w:rPr>
                <w:bCs/>
                <w:iCs/>
              </w:rPr>
              <w:t>and problem solving</w:t>
            </w:r>
            <w:r>
              <w:rPr>
                <w:bCs/>
                <w:iCs/>
              </w:rPr>
              <w:t>. I am a very quick learner and can improvise where necessary. However, I will also seek advice if needed. I am able to work in a verity of situations to best meet business needs. I have a good work ethic and always on time and ready to work. I carry out instructions to the best of my</w:t>
            </w:r>
            <w:r w:rsidR="00D05181">
              <w:rPr>
                <w:bCs/>
                <w:iCs/>
              </w:rPr>
              <w:t xml:space="preserve"> </w:t>
            </w:r>
            <w:r>
              <w:rPr>
                <w:bCs/>
                <w:iCs/>
              </w:rPr>
              <w:t>ability and I always set a high standard for myself. I have always enjoyed driving for pleasure,</w:t>
            </w:r>
            <w:r w:rsidR="007674CB">
              <w:rPr>
                <w:bCs/>
                <w:iCs/>
              </w:rPr>
              <w:t xml:space="preserve"> I’m now</w:t>
            </w:r>
            <w:r>
              <w:rPr>
                <w:bCs/>
                <w:iCs/>
              </w:rPr>
              <w:t xml:space="preserve"> seeking to build a successful career within the HGV Driver Industry.</w:t>
            </w:r>
          </w:p>
          <w:p w14:paraId="1B877D45" w14:textId="77777777" w:rsidR="00905419" w:rsidRDefault="00905419" w:rsidP="00CB0EB3">
            <w:pPr>
              <w:pStyle w:val="NormalWhite"/>
              <w:rPr>
                <w:bCs/>
                <w:iCs/>
              </w:rPr>
            </w:pPr>
          </w:p>
          <w:p w14:paraId="6B5BDD4C" w14:textId="77777777" w:rsidR="00905419" w:rsidRDefault="00DC2A4C" w:rsidP="001B3F3F">
            <w:pPr>
              <w:pStyle w:val="Heading2"/>
              <w:jc w:val="both"/>
              <w:rPr>
                <w:rStyle w:val="Emphasis"/>
                <w:i w:val="0"/>
                <w:iCs w:val="0"/>
              </w:rPr>
            </w:pPr>
            <w:r w:rsidRPr="001B3F3F">
              <w:rPr>
                <w:rStyle w:val="Emphasis"/>
                <w:i w:val="0"/>
                <w:iCs w:val="0"/>
              </w:rPr>
              <w:lastRenderedPageBreak/>
              <w:t xml:space="preserve">Hobbies and </w:t>
            </w:r>
            <w:r w:rsidR="001B3F3F">
              <w:rPr>
                <w:rStyle w:val="Emphasis"/>
                <w:i w:val="0"/>
                <w:iCs w:val="0"/>
              </w:rPr>
              <w:t>I</w:t>
            </w:r>
            <w:r w:rsidRPr="001B3F3F">
              <w:rPr>
                <w:rStyle w:val="Emphasis"/>
                <w:i w:val="0"/>
                <w:iCs w:val="0"/>
              </w:rPr>
              <w:t>nterests</w:t>
            </w:r>
          </w:p>
          <w:p w14:paraId="7CE9C670" w14:textId="6E8013F7" w:rsidR="004D4698" w:rsidRPr="004D4698" w:rsidRDefault="004D4698" w:rsidP="00D34C84">
            <w:pPr>
              <w:pStyle w:val="ListBullet"/>
            </w:pPr>
            <w:r>
              <w:rPr>
                <w:color w:val="FFFFFF" w:themeColor="background1"/>
              </w:rPr>
              <w:t xml:space="preserve">I enjoy </w:t>
            </w:r>
            <w:r w:rsidR="00DB6A6A">
              <w:rPr>
                <w:color w:val="FFFFFF" w:themeColor="background1"/>
              </w:rPr>
              <w:t xml:space="preserve">taking my dog for </w:t>
            </w:r>
            <w:r>
              <w:rPr>
                <w:color w:val="FFFFFF" w:themeColor="background1"/>
              </w:rPr>
              <w:t>walk</w:t>
            </w:r>
            <w:r w:rsidR="0018213A">
              <w:rPr>
                <w:color w:val="FFFFFF" w:themeColor="background1"/>
              </w:rPr>
              <w:t xml:space="preserve">s </w:t>
            </w:r>
            <w:r>
              <w:rPr>
                <w:color w:val="FFFFFF" w:themeColor="background1"/>
              </w:rPr>
              <w:t xml:space="preserve">and </w:t>
            </w:r>
            <w:r w:rsidR="0018213A">
              <w:rPr>
                <w:color w:val="FFFFFF" w:themeColor="background1"/>
              </w:rPr>
              <w:t>cycles</w:t>
            </w:r>
          </w:p>
          <w:p w14:paraId="35557850" w14:textId="41356500" w:rsidR="00C548F2" w:rsidRDefault="00AF3891" w:rsidP="00C62AE8">
            <w:pPr>
              <w:pStyle w:val="ListBullet"/>
            </w:pPr>
            <w:r>
              <w:rPr>
                <w:color w:val="FFFFFF" w:themeColor="background1"/>
              </w:rPr>
              <w:t xml:space="preserve">I </w:t>
            </w:r>
            <w:r w:rsidR="0018213A">
              <w:rPr>
                <w:color w:val="FFFFFF" w:themeColor="background1"/>
              </w:rPr>
              <w:t>l</w:t>
            </w:r>
            <w:r w:rsidR="00461F2C">
              <w:rPr>
                <w:color w:val="FFFFFF" w:themeColor="background1"/>
              </w:rPr>
              <w:t xml:space="preserve">ike to drive to new destinations for days out  </w:t>
            </w:r>
          </w:p>
          <w:p w14:paraId="7FA32F1E" w14:textId="77777777" w:rsidR="00C62AE8" w:rsidRPr="000D6931" w:rsidRDefault="00C62AE8" w:rsidP="00C62AE8">
            <w:pPr>
              <w:pStyle w:val="ListBullet"/>
            </w:pPr>
            <w:r>
              <w:rPr>
                <w:color w:val="FFFFFF" w:themeColor="background1"/>
              </w:rPr>
              <w:t xml:space="preserve">I go camping </w:t>
            </w:r>
            <w:r w:rsidR="000D6931">
              <w:rPr>
                <w:color w:val="FFFFFF" w:themeColor="background1"/>
              </w:rPr>
              <w:t>on some of my days off</w:t>
            </w:r>
          </w:p>
          <w:p w14:paraId="6AC13653" w14:textId="78CF17F8" w:rsidR="000D6931" w:rsidRPr="002D667D" w:rsidRDefault="002D667D" w:rsidP="00C62AE8">
            <w:pPr>
              <w:pStyle w:val="ListBullet"/>
            </w:pPr>
            <w:r>
              <w:rPr>
                <w:color w:val="FFFFFF" w:themeColor="background1"/>
              </w:rPr>
              <w:t xml:space="preserve">I love spending time with my </w:t>
            </w:r>
            <w:r w:rsidR="00E37184">
              <w:rPr>
                <w:color w:val="FFFFFF" w:themeColor="background1"/>
              </w:rPr>
              <w:t>family and friends</w:t>
            </w:r>
          </w:p>
          <w:p w14:paraId="1044AA84" w14:textId="60681D9A" w:rsidR="002D667D" w:rsidRPr="00CA2C4F" w:rsidRDefault="00BE5ADC" w:rsidP="00C62AE8">
            <w:pPr>
              <w:pStyle w:val="ListBullet"/>
            </w:pPr>
            <w:r>
              <w:rPr>
                <w:color w:val="FFFFFF" w:themeColor="background1"/>
              </w:rPr>
              <w:t xml:space="preserve">I do a lot of research on things </w:t>
            </w:r>
            <w:r w:rsidR="00CA2C4F">
              <w:rPr>
                <w:color w:val="FFFFFF" w:themeColor="background1"/>
              </w:rPr>
              <w:t>I’d</w:t>
            </w:r>
            <w:r>
              <w:rPr>
                <w:color w:val="FFFFFF" w:themeColor="background1"/>
              </w:rPr>
              <w:t xml:space="preserve"> like to achieve. </w:t>
            </w:r>
          </w:p>
          <w:p w14:paraId="4776B36A" w14:textId="74EF199A" w:rsidR="00CA2C4F" w:rsidRPr="001B3F3F" w:rsidRDefault="00532BF2" w:rsidP="00C62AE8">
            <w:pPr>
              <w:pStyle w:val="ListBullet"/>
            </w:pPr>
            <w:r>
              <w:rPr>
                <w:color w:val="FFFFFF" w:themeColor="background1"/>
              </w:rPr>
              <w:t xml:space="preserve">I </w:t>
            </w:r>
            <w:r w:rsidR="00E37184">
              <w:rPr>
                <w:color w:val="FFFFFF" w:themeColor="background1"/>
              </w:rPr>
              <w:t xml:space="preserve">play football </w:t>
            </w:r>
          </w:p>
        </w:tc>
        <w:tc>
          <w:tcPr>
            <w:tcW w:w="7294" w:type="dxa"/>
          </w:tcPr>
          <w:p w14:paraId="60482A43" w14:textId="77777777" w:rsidR="007C0041" w:rsidRDefault="007C0041" w:rsidP="008A2629">
            <w:pPr>
              <w:pStyle w:val="Heading3"/>
              <w:spacing w:after="0"/>
            </w:pPr>
            <w:r>
              <w:lastRenderedPageBreak/>
              <w:t>Current Licenses</w:t>
            </w:r>
          </w:p>
          <w:p w14:paraId="10266A85" w14:textId="1F477503" w:rsidR="007C0041" w:rsidRDefault="007C0041" w:rsidP="008A2629">
            <w:pPr>
              <w:pStyle w:val="ListBullet"/>
              <w:spacing w:after="0"/>
            </w:pPr>
            <w:r>
              <w:t>Full UK Driver License</w:t>
            </w:r>
            <w:r w:rsidR="00625D30">
              <w:t>.</w:t>
            </w:r>
          </w:p>
          <w:p w14:paraId="09F72827" w14:textId="0A503E20" w:rsidR="007C0041" w:rsidRDefault="007C0041" w:rsidP="008A2629">
            <w:pPr>
              <w:pStyle w:val="ListBullet"/>
              <w:spacing w:after="0"/>
            </w:pPr>
            <w:r>
              <w:t xml:space="preserve">Category </w:t>
            </w:r>
            <w:r w:rsidR="00454516">
              <w:t>C&amp;E</w:t>
            </w:r>
            <w:r>
              <w:t xml:space="preserve"> License</w:t>
            </w:r>
            <w:r w:rsidR="00625D30">
              <w:t>.</w:t>
            </w:r>
          </w:p>
          <w:p w14:paraId="69CC137E" w14:textId="30B7ED01" w:rsidR="007C0041" w:rsidRDefault="007C0041" w:rsidP="008A2629">
            <w:pPr>
              <w:pStyle w:val="ListBullet"/>
              <w:spacing w:after="0"/>
            </w:pPr>
            <w:r>
              <w:t>CPC Qualification – Expiry: May 2027</w:t>
            </w:r>
          </w:p>
          <w:p w14:paraId="1B0C1F80" w14:textId="659DE326" w:rsidR="0099019D" w:rsidRDefault="00C42578" w:rsidP="008A2629">
            <w:pPr>
              <w:pStyle w:val="ListBullet"/>
              <w:spacing w:after="0"/>
            </w:pPr>
            <w:r>
              <w:t>MPQC Driver card</w:t>
            </w:r>
          </w:p>
          <w:p w14:paraId="70983EF8" w14:textId="77777777" w:rsidR="004F68A3" w:rsidRPr="00E37184" w:rsidRDefault="00D42708" w:rsidP="004F68A3">
            <w:pPr>
              <w:pStyle w:val="ListBullet"/>
              <w:spacing w:after="0"/>
            </w:pPr>
            <w:r w:rsidRPr="00E37184">
              <w:t xml:space="preserve">Tachograph </w:t>
            </w:r>
            <w:r w:rsidR="004F68A3" w:rsidRPr="00E37184">
              <w:t>card</w:t>
            </w:r>
          </w:p>
          <w:p w14:paraId="1BB4A4AF" w14:textId="77777777" w:rsidR="004F68A3" w:rsidRPr="004F68A3" w:rsidRDefault="004F68A3" w:rsidP="004F68A3">
            <w:pPr>
              <w:pStyle w:val="ListBullet"/>
              <w:numPr>
                <w:ilvl w:val="0"/>
                <w:numId w:val="0"/>
              </w:numPr>
              <w:spacing w:after="0"/>
            </w:pPr>
          </w:p>
          <w:p w14:paraId="61870A40" w14:textId="1BDF6B00" w:rsidR="00002A72" w:rsidRPr="00002A72" w:rsidRDefault="007C0041" w:rsidP="00D407D1">
            <w:pPr>
              <w:pStyle w:val="Heading3"/>
            </w:pPr>
            <w:r>
              <w:t xml:space="preserve">Employment </w:t>
            </w:r>
            <w:r w:rsidR="00002A72">
              <w:t>history</w:t>
            </w:r>
          </w:p>
          <w:p w14:paraId="46CFC5A5" w14:textId="13A77F1E" w:rsidR="003C14DC" w:rsidRDefault="009818B7" w:rsidP="008A2629">
            <w:pPr>
              <w:pStyle w:val="ListBullet"/>
              <w:numPr>
                <w:ilvl w:val="0"/>
                <w:numId w:val="0"/>
              </w:numPr>
              <w:rPr>
                <w:b/>
                <w:bCs/>
              </w:rPr>
            </w:pPr>
            <w:r>
              <w:rPr>
                <w:b/>
                <w:bCs/>
              </w:rPr>
              <w:t>HGV</w:t>
            </w:r>
            <w:r w:rsidR="00D407D1">
              <w:rPr>
                <w:b/>
                <w:bCs/>
              </w:rPr>
              <w:t xml:space="preserve"> </w:t>
            </w:r>
            <w:r w:rsidR="00AE1FD4">
              <w:rPr>
                <w:b/>
                <w:bCs/>
              </w:rPr>
              <w:t>2</w:t>
            </w:r>
            <w:r w:rsidR="00D407D1">
              <w:rPr>
                <w:b/>
                <w:bCs/>
              </w:rPr>
              <w:t xml:space="preserve"> Mixer Driver–Aggregate </w:t>
            </w:r>
            <w:r w:rsidR="00A759F3">
              <w:rPr>
                <w:b/>
                <w:bCs/>
              </w:rPr>
              <w:t>In</w:t>
            </w:r>
            <w:r w:rsidR="00D407D1">
              <w:rPr>
                <w:b/>
                <w:bCs/>
              </w:rPr>
              <w:t>dustry</w:t>
            </w:r>
            <w:r w:rsidR="00AE1FD4">
              <w:rPr>
                <w:b/>
                <w:bCs/>
              </w:rPr>
              <w:t xml:space="preserve">, </w:t>
            </w:r>
            <w:r w:rsidR="00454516">
              <w:rPr>
                <w:b/>
                <w:bCs/>
              </w:rPr>
              <w:t xml:space="preserve">Southampton </w:t>
            </w:r>
            <w:r w:rsidR="00170BB4">
              <w:rPr>
                <w:b/>
                <w:bCs/>
              </w:rPr>
              <w:t>July 2022</w:t>
            </w:r>
            <w:r w:rsidR="00A759F3">
              <w:rPr>
                <w:b/>
                <w:bCs/>
              </w:rPr>
              <w:t>-</w:t>
            </w:r>
            <w:r w:rsidR="00A954DE">
              <w:rPr>
                <w:b/>
                <w:bCs/>
              </w:rPr>
              <w:t>Present.</w:t>
            </w:r>
          </w:p>
          <w:p w14:paraId="5CEE4ED3" w14:textId="6692263B" w:rsidR="00A954DE" w:rsidRDefault="004D037A" w:rsidP="00F63E7B">
            <w:pPr>
              <w:pStyle w:val="ListBullet"/>
            </w:pPr>
            <w:r>
              <w:t xml:space="preserve">The day to day duties </w:t>
            </w:r>
            <w:r w:rsidR="004132F1">
              <w:t xml:space="preserve">start with </w:t>
            </w:r>
            <w:r w:rsidR="007E6F01">
              <w:t>Tachograph</w:t>
            </w:r>
            <w:r w:rsidR="004132F1">
              <w:t xml:space="preserve"> </w:t>
            </w:r>
            <w:r w:rsidR="001258A0">
              <w:t>card and</w:t>
            </w:r>
            <w:r w:rsidR="004132F1">
              <w:t xml:space="preserve"> vehicle </w:t>
            </w:r>
            <w:r w:rsidR="001258A0">
              <w:t xml:space="preserve">checks along with </w:t>
            </w:r>
            <w:r w:rsidR="009D1FF4">
              <w:t xml:space="preserve">the day </w:t>
            </w:r>
            <w:r w:rsidR="00B07D21">
              <w:t>sheet</w:t>
            </w:r>
            <w:r w:rsidR="00DA5B62">
              <w:t>.</w:t>
            </w:r>
            <w:r w:rsidR="00D52E4F">
              <w:t xml:space="preserve"> </w:t>
            </w:r>
            <w:r w:rsidR="00DA5B62">
              <w:t>A</w:t>
            </w:r>
            <w:r w:rsidR="00D52E4F">
              <w:t xml:space="preserve">fter this, I check in with the supervisor to find out </w:t>
            </w:r>
            <w:r w:rsidR="00DA5B62">
              <w:t>what the load is and</w:t>
            </w:r>
            <w:r w:rsidR="00D52E4F">
              <w:t xml:space="preserve"> where the location of the load </w:t>
            </w:r>
            <w:r w:rsidR="001B7150">
              <w:t>is going.</w:t>
            </w:r>
            <w:r w:rsidR="00D52E4F">
              <w:t xml:space="preserve"> </w:t>
            </w:r>
            <w:r w:rsidR="00665D01">
              <w:t xml:space="preserve">When loading I have to fill the water tank up on the truck and </w:t>
            </w:r>
            <w:r w:rsidR="007C6497">
              <w:t xml:space="preserve">give the truck a little clean if needed. I </w:t>
            </w:r>
            <w:r w:rsidR="00665D01">
              <w:t xml:space="preserve">fill out the day sheet with the job description that is sent to the phone. </w:t>
            </w:r>
            <w:r w:rsidR="000A1A40">
              <w:t xml:space="preserve">Once loaded I clean the pigs ear and shoot and then begin the journey. </w:t>
            </w:r>
            <w:r w:rsidR="000050A9">
              <w:t xml:space="preserve">Once I reach </w:t>
            </w:r>
            <w:r w:rsidR="00AB717D">
              <w:t>t</w:t>
            </w:r>
            <w:r w:rsidR="000050A9">
              <w:t xml:space="preserve">he customer I </w:t>
            </w:r>
            <w:r w:rsidR="00AB717D">
              <w:t xml:space="preserve">confirm it’s the correct place and company. </w:t>
            </w:r>
            <w:r w:rsidR="00C82884">
              <w:t xml:space="preserve">I begin to off-load using the controls either in the cab or outside. Once that’s complete </w:t>
            </w:r>
            <w:r w:rsidR="005848AC">
              <w:t>I</w:t>
            </w:r>
            <w:r w:rsidR="000050A9">
              <w:t xml:space="preserve"> then wash out the drum, pigs ear and shoot. The</w:t>
            </w:r>
            <w:r w:rsidR="001B1548">
              <w:t xml:space="preserve"> duties are the same throughout the day</w:t>
            </w:r>
            <w:r w:rsidR="00FB23AF">
              <w:t xml:space="preserve">. At the end of the day I bring the truck under the plant </w:t>
            </w:r>
            <w:r w:rsidR="005848AC">
              <w:t>to</w:t>
            </w:r>
            <w:r w:rsidR="00FB23AF">
              <w:t xml:space="preserve"> be washed out with either water or stone or a combination. </w:t>
            </w:r>
            <w:r w:rsidR="005848AC">
              <w:t xml:space="preserve">I wind the drum in and out multiple times to clean </w:t>
            </w:r>
            <w:r w:rsidR="000817F1">
              <w:t>the</w:t>
            </w:r>
            <w:r w:rsidR="005848AC">
              <w:t xml:space="preserve"> whole drum before discharging </w:t>
            </w:r>
            <w:r w:rsidR="000817F1">
              <w:t xml:space="preserve">it in the allocated area. I complete the day sheet and </w:t>
            </w:r>
            <w:r w:rsidR="00A65038">
              <w:t>eject tachograph card.</w:t>
            </w:r>
          </w:p>
          <w:p w14:paraId="19F118B9" w14:textId="053892B1" w:rsidR="007C0041" w:rsidRDefault="00170BB4" w:rsidP="008A2629">
            <w:pPr>
              <w:pStyle w:val="ListBullet"/>
              <w:numPr>
                <w:ilvl w:val="0"/>
                <w:numId w:val="0"/>
              </w:numPr>
              <w:rPr>
                <w:b/>
                <w:bCs/>
              </w:rPr>
            </w:pPr>
            <w:r>
              <w:rPr>
                <w:b/>
                <w:bCs/>
              </w:rPr>
              <w:t xml:space="preserve">Traffic </w:t>
            </w:r>
            <w:r w:rsidR="003C14DC">
              <w:rPr>
                <w:b/>
                <w:bCs/>
              </w:rPr>
              <w:t>Marshall</w:t>
            </w:r>
            <w:r w:rsidR="007C0041" w:rsidRPr="008A2629">
              <w:rPr>
                <w:b/>
                <w:bCs/>
              </w:rPr>
              <w:t xml:space="preserve">/Banksman Supervisor – PSR Solution, </w:t>
            </w:r>
            <w:proofErr w:type="spellStart"/>
            <w:r w:rsidR="007C0041" w:rsidRPr="008A2629">
              <w:rPr>
                <w:b/>
                <w:bCs/>
              </w:rPr>
              <w:t>Curdridge</w:t>
            </w:r>
            <w:proofErr w:type="spellEnd"/>
            <w:r w:rsidR="007C0041" w:rsidRPr="008A2629">
              <w:rPr>
                <w:b/>
                <w:bCs/>
              </w:rPr>
              <w:t xml:space="preserve">, North </w:t>
            </w:r>
            <w:r w:rsidR="008A2629" w:rsidRPr="008A2629">
              <w:rPr>
                <w:b/>
                <w:bCs/>
              </w:rPr>
              <w:t>Whitely</w:t>
            </w:r>
            <w:r w:rsidR="007C0041" w:rsidRPr="008A2629">
              <w:rPr>
                <w:b/>
                <w:bCs/>
              </w:rPr>
              <w:t xml:space="preserve">; February 2022 – </w:t>
            </w:r>
            <w:r w:rsidR="0042437C">
              <w:rPr>
                <w:b/>
                <w:bCs/>
              </w:rPr>
              <w:t xml:space="preserve">July </w:t>
            </w:r>
            <w:r>
              <w:rPr>
                <w:b/>
                <w:bCs/>
              </w:rPr>
              <w:t>2022</w:t>
            </w:r>
            <w:r w:rsidR="008A2629">
              <w:rPr>
                <w:b/>
                <w:bCs/>
              </w:rPr>
              <w:t>.</w:t>
            </w:r>
          </w:p>
          <w:p w14:paraId="3D6A929E" w14:textId="6B208642" w:rsidR="009654C8" w:rsidRDefault="003621A8" w:rsidP="009E39F8">
            <w:pPr>
              <w:pStyle w:val="ListBullet"/>
            </w:pPr>
            <w:r>
              <w:t>The day to day duties include opening the site and making sure there hasn’t been a security breech. Directing traffic on site. Allocating jobs to the labourers. Organising the materials on site. Dealing with deliveries and marshalling cars and lorries coming to and from site. Sorting out paperwork and making sure contractors have signed in. Working along side the forklift driver and guiding them through tight spaces, guiding and supervising them while lifting. Corresponding with site managers and supervisors and discussing the duties of the day.</w:t>
            </w:r>
          </w:p>
          <w:p w14:paraId="59CB7AF3" w14:textId="77777777" w:rsidR="009E39F8" w:rsidRDefault="009E39F8" w:rsidP="009E39F8">
            <w:pPr>
              <w:pStyle w:val="ListBullet"/>
              <w:numPr>
                <w:ilvl w:val="0"/>
                <w:numId w:val="0"/>
              </w:numPr>
              <w:ind w:left="360"/>
            </w:pPr>
          </w:p>
          <w:p w14:paraId="7E23FC8F" w14:textId="0A68D8C1" w:rsidR="007C0041" w:rsidRPr="008A2629" w:rsidRDefault="007C0041" w:rsidP="008A2629">
            <w:pPr>
              <w:pStyle w:val="ListBullet"/>
              <w:numPr>
                <w:ilvl w:val="0"/>
                <w:numId w:val="0"/>
              </w:numPr>
              <w:rPr>
                <w:b/>
                <w:bCs/>
              </w:rPr>
            </w:pPr>
            <w:r w:rsidRPr="008A2629">
              <w:rPr>
                <w:b/>
                <w:bCs/>
              </w:rPr>
              <w:t>Traffic Marshal/Banksman – One-way Recruitment, old laundry site, Off Fountain Way; July 2021 – February 2022</w:t>
            </w:r>
            <w:r w:rsidR="00625D30">
              <w:rPr>
                <w:b/>
                <w:bCs/>
              </w:rPr>
              <w:t>.</w:t>
            </w:r>
          </w:p>
          <w:p w14:paraId="3B1B6606" w14:textId="4FC5508A" w:rsidR="001E1698" w:rsidRDefault="007C0041" w:rsidP="008A2629">
            <w:pPr>
              <w:pStyle w:val="ListBullet2"/>
              <w:numPr>
                <w:ilvl w:val="0"/>
                <w:numId w:val="0"/>
              </w:numPr>
            </w:pPr>
            <w:r>
              <w:t>The day to day duties</w:t>
            </w:r>
            <w:r w:rsidR="000F5E09">
              <w:t xml:space="preserve"> are</w:t>
            </w:r>
            <w:r>
              <w:t xml:space="preserve"> </w:t>
            </w:r>
            <w:r w:rsidR="008A2629">
              <w:t xml:space="preserve">as above. Key skills used in </w:t>
            </w:r>
            <w:r w:rsidR="000F5E09">
              <w:t>both</w:t>
            </w:r>
            <w:r w:rsidR="008A2629">
              <w:t xml:space="preserve"> role</w:t>
            </w:r>
            <w:r w:rsidR="000F5E09">
              <w:t>s:</w:t>
            </w:r>
          </w:p>
          <w:p w14:paraId="6E8B9D15" w14:textId="77018638" w:rsidR="008A2629" w:rsidRDefault="008A2629" w:rsidP="008A2629">
            <w:pPr>
              <w:pStyle w:val="ListBullet"/>
            </w:pPr>
            <w:r>
              <w:t>Being a supervisor on a construction site has taught me how to problem solve any issues that arise and come up with solutions.</w:t>
            </w:r>
          </w:p>
          <w:p w14:paraId="7D162084" w14:textId="77777777" w:rsidR="008A2629" w:rsidRDefault="008A2629" w:rsidP="008A2629">
            <w:pPr>
              <w:pStyle w:val="ListBullet"/>
            </w:pPr>
            <w:r>
              <w:t>Managing staff on site can be very challenging, but it has made me more confident in my abilities to become a better leader. I am also able to transfer my skills onto other staff members.</w:t>
            </w:r>
          </w:p>
          <w:p w14:paraId="54EA6BC0" w14:textId="77777777" w:rsidR="008A2629" w:rsidRDefault="008A2629" w:rsidP="008A2629">
            <w:pPr>
              <w:pStyle w:val="ListBullet"/>
            </w:pPr>
            <w:r>
              <w:t xml:space="preserve"> As a traffic marshal and banksman, I learnt to communicate clearly to drivers and work colleagues, I direct them to where they needed to go and give them instructions if needed.</w:t>
            </w:r>
          </w:p>
          <w:p w14:paraId="3C864ED4" w14:textId="0F82C427" w:rsidR="008A2629" w:rsidRDefault="008A2629" w:rsidP="003107C5">
            <w:pPr>
              <w:pStyle w:val="ListBullet"/>
            </w:pPr>
            <w:r>
              <w:t>Paperwork is an everyday job. I have to thoroughly go through to check that every item on the sheet is the correct item, and it has been successfully delivered. It required careful reading and referencing from details on the item to correlate it to the information on the delivery note.</w:t>
            </w:r>
          </w:p>
          <w:p w14:paraId="18B91A23" w14:textId="3D4B75F9" w:rsidR="009654C8" w:rsidRPr="00837934" w:rsidRDefault="00583D3B" w:rsidP="00837934">
            <w:pPr>
              <w:pStyle w:val="ListBullet"/>
            </w:pPr>
            <w:r w:rsidRPr="00837934">
              <w:rPr>
                <w:b/>
                <w:bCs/>
              </w:rPr>
              <w:t>Plumbers Mate – Fusion People, Ash Manor School, Ash, Aldershot</w:t>
            </w:r>
            <w:r w:rsidR="00AF0BFB" w:rsidRPr="00837934">
              <w:rPr>
                <w:b/>
                <w:bCs/>
              </w:rPr>
              <w:t xml:space="preserve"> </w:t>
            </w:r>
            <w:r w:rsidRPr="00837934">
              <w:rPr>
                <w:b/>
                <w:bCs/>
              </w:rPr>
              <w:t>April 2021 – July 2021</w:t>
            </w:r>
          </w:p>
          <w:p w14:paraId="465A12B0" w14:textId="4DA6CBC8" w:rsidR="00583D3B" w:rsidRPr="00837934" w:rsidRDefault="00583D3B" w:rsidP="00837934">
            <w:pPr>
              <w:pStyle w:val="ListBullet"/>
            </w:pPr>
            <w:r w:rsidRPr="00837934">
              <w:rPr>
                <w:b/>
                <w:bCs/>
              </w:rPr>
              <w:t xml:space="preserve">Plumbers Mate – Medway Mechanical Services – Royal </w:t>
            </w:r>
            <w:proofErr w:type="spellStart"/>
            <w:r w:rsidR="003107C5" w:rsidRPr="00837934">
              <w:rPr>
                <w:b/>
                <w:bCs/>
              </w:rPr>
              <w:t>Hasler</w:t>
            </w:r>
            <w:proofErr w:type="spellEnd"/>
            <w:r w:rsidRPr="00837934">
              <w:rPr>
                <w:b/>
                <w:bCs/>
              </w:rPr>
              <w:t xml:space="preserve">, </w:t>
            </w:r>
            <w:proofErr w:type="spellStart"/>
            <w:r w:rsidRPr="00837934">
              <w:rPr>
                <w:b/>
                <w:bCs/>
              </w:rPr>
              <w:t>Haslar</w:t>
            </w:r>
            <w:proofErr w:type="spellEnd"/>
            <w:r w:rsidR="00CF6D5C" w:rsidRPr="00837934">
              <w:rPr>
                <w:b/>
                <w:bCs/>
              </w:rPr>
              <w:t xml:space="preserve"> </w:t>
            </w:r>
            <w:r w:rsidRPr="00837934">
              <w:rPr>
                <w:b/>
                <w:bCs/>
              </w:rPr>
              <w:t xml:space="preserve">Rd, </w:t>
            </w:r>
            <w:proofErr w:type="spellStart"/>
            <w:r w:rsidRPr="00837934">
              <w:rPr>
                <w:b/>
                <w:bCs/>
              </w:rPr>
              <w:t>Alverstoke</w:t>
            </w:r>
            <w:proofErr w:type="spellEnd"/>
            <w:r w:rsidRPr="00837934">
              <w:rPr>
                <w:b/>
                <w:bCs/>
              </w:rPr>
              <w:t>, Gosport; January 2020 – April 2021</w:t>
            </w:r>
            <w:r w:rsidR="003107C5" w:rsidRPr="00837934">
              <w:rPr>
                <w:b/>
                <w:bCs/>
              </w:rPr>
              <w:t>.</w:t>
            </w:r>
          </w:p>
          <w:p w14:paraId="12E4891B" w14:textId="77777777" w:rsidR="00837934" w:rsidRPr="00837934" w:rsidRDefault="00837934" w:rsidP="00837934">
            <w:pPr>
              <w:pStyle w:val="ListBullet"/>
            </w:pPr>
          </w:p>
          <w:p w14:paraId="5D73B99C" w14:textId="59564A53" w:rsidR="00583D3B" w:rsidRDefault="00583D3B" w:rsidP="00837934">
            <w:pPr>
              <w:pStyle w:val="ListBullet"/>
              <w:numPr>
                <w:ilvl w:val="0"/>
                <w:numId w:val="0"/>
              </w:numPr>
              <w:rPr>
                <w:b/>
                <w:bCs/>
              </w:rPr>
            </w:pPr>
            <w:r w:rsidRPr="003107C5">
              <w:rPr>
                <w:b/>
                <w:bCs/>
              </w:rPr>
              <w:t>Plumbers Mate – Pro-</w:t>
            </w:r>
            <w:proofErr w:type="spellStart"/>
            <w:r w:rsidRPr="003107C5">
              <w:rPr>
                <w:b/>
                <w:bCs/>
              </w:rPr>
              <w:t>Mep</w:t>
            </w:r>
            <w:proofErr w:type="spellEnd"/>
            <w:r w:rsidRPr="003107C5">
              <w:rPr>
                <w:b/>
                <w:bCs/>
              </w:rPr>
              <w:t xml:space="preserve"> ltd </w:t>
            </w:r>
            <w:proofErr w:type="spellStart"/>
            <w:r w:rsidRPr="003107C5">
              <w:rPr>
                <w:b/>
                <w:bCs/>
              </w:rPr>
              <w:t>Audley</w:t>
            </w:r>
            <w:proofErr w:type="spellEnd"/>
            <w:r w:rsidRPr="003107C5">
              <w:rPr>
                <w:b/>
                <w:bCs/>
              </w:rPr>
              <w:t xml:space="preserve"> Retirement Village, </w:t>
            </w:r>
            <w:proofErr w:type="spellStart"/>
            <w:r w:rsidRPr="003107C5">
              <w:rPr>
                <w:b/>
                <w:bCs/>
              </w:rPr>
              <w:t>Romsey</w:t>
            </w:r>
            <w:proofErr w:type="spellEnd"/>
            <w:r w:rsidR="00CF6D5C" w:rsidRPr="003107C5">
              <w:rPr>
                <w:b/>
                <w:bCs/>
              </w:rPr>
              <w:t xml:space="preserve"> </w:t>
            </w:r>
            <w:r w:rsidRPr="003107C5">
              <w:rPr>
                <w:b/>
                <w:bCs/>
              </w:rPr>
              <w:t>August 2019 – December 2019</w:t>
            </w:r>
            <w:r w:rsidR="000F5E09">
              <w:rPr>
                <w:b/>
                <w:bCs/>
              </w:rPr>
              <w:t>.</w:t>
            </w:r>
          </w:p>
          <w:p w14:paraId="1A3E1A1D" w14:textId="735686FA" w:rsidR="003107C5" w:rsidRPr="003107C5" w:rsidRDefault="003107C5" w:rsidP="003107C5">
            <w:pPr>
              <w:pStyle w:val="ListBullet"/>
              <w:numPr>
                <w:ilvl w:val="0"/>
                <w:numId w:val="0"/>
              </w:numPr>
              <w:ind w:left="360" w:hanging="360"/>
            </w:pPr>
            <w:r w:rsidRPr="003107C5">
              <w:t>Previous experience is available on request.</w:t>
            </w:r>
          </w:p>
          <w:p w14:paraId="5AC935AC" w14:textId="4F05FD06" w:rsidR="00583D3B" w:rsidRDefault="00583D3B" w:rsidP="00CB4619">
            <w:pPr>
              <w:pStyle w:val="Heading3"/>
            </w:pPr>
            <w:r>
              <w:t>Education</w:t>
            </w:r>
          </w:p>
          <w:p w14:paraId="7288A6B1" w14:textId="5CA59AAF" w:rsidR="00583D3B" w:rsidRPr="003107C5" w:rsidRDefault="00583D3B" w:rsidP="0069132F">
            <w:pPr>
              <w:pStyle w:val="ListBullet"/>
              <w:rPr>
                <w:b/>
                <w:bCs/>
              </w:rPr>
            </w:pPr>
            <w:r>
              <w:t xml:space="preserve"> </w:t>
            </w:r>
            <w:r w:rsidRPr="003107C5">
              <w:rPr>
                <w:b/>
                <w:bCs/>
              </w:rPr>
              <w:t>5 GCSEs – Richard Taunton Sixth Form College, Southampton,</w:t>
            </w:r>
            <w:r w:rsidR="0069132F" w:rsidRPr="003107C5">
              <w:rPr>
                <w:b/>
                <w:bCs/>
              </w:rPr>
              <w:t xml:space="preserve"> </w:t>
            </w:r>
            <w:r w:rsidRPr="003107C5">
              <w:rPr>
                <w:b/>
                <w:bCs/>
              </w:rPr>
              <w:t>September 2015 – June 2016</w:t>
            </w:r>
            <w:r w:rsidR="000F5E09">
              <w:rPr>
                <w:b/>
                <w:bCs/>
              </w:rPr>
              <w:t>.</w:t>
            </w:r>
          </w:p>
          <w:p w14:paraId="7A9C64EF" w14:textId="582C0543" w:rsidR="00583D3B" w:rsidRDefault="00583D3B" w:rsidP="00583D3B">
            <w:pPr>
              <w:pStyle w:val="ListBullet2"/>
            </w:pPr>
            <w:r>
              <w:t>Grades A – C in Maths, English and Science</w:t>
            </w:r>
            <w:r w:rsidR="000F5E09">
              <w:t>.</w:t>
            </w:r>
          </w:p>
          <w:p w14:paraId="46A07023" w14:textId="2BD2C571" w:rsidR="00583D3B" w:rsidRPr="003107C5" w:rsidRDefault="00583D3B" w:rsidP="0069132F">
            <w:pPr>
              <w:pStyle w:val="ListBullet"/>
              <w:rPr>
                <w:b/>
                <w:bCs/>
              </w:rPr>
            </w:pPr>
            <w:r w:rsidRPr="003107C5">
              <w:rPr>
                <w:b/>
                <w:bCs/>
              </w:rPr>
              <w:t>Southampton City College – September 2011 – 2013</w:t>
            </w:r>
            <w:r w:rsidR="000F5E09">
              <w:rPr>
                <w:b/>
                <w:bCs/>
              </w:rPr>
              <w:t>.</w:t>
            </w:r>
          </w:p>
          <w:p w14:paraId="162232DC" w14:textId="4FED3B52" w:rsidR="00583D3B" w:rsidRDefault="00583D3B" w:rsidP="00583D3B">
            <w:pPr>
              <w:pStyle w:val="ListBullet2"/>
            </w:pPr>
            <w:r>
              <w:t>NVQ level 1 carpentry and joinery – June 2012</w:t>
            </w:r>
            <w:r w:rsidR="000F5E09">
              <w:t>.</w:t>
            </w:r>
          </w:p>
          <w:p w14:paraId="0CD95D6D" w14:textId="5B098643" w:rsidR="00583D3B" w:rsidRDefault="00583D3B" w:rsidP="00583D3B">
            <w:pPr>
              <w:pStyle w:val="ListBullet2"/>
            </w:pPr>
            <w:r>
              <w:t>NVQ level 1 English – June 2012</w:t>
            </w:r>
            <w:r w:rsidR="000F5E09">
              <w:t>.</w:t>
            </w:r>
          </w:p>
          <w:p w14:paraId="5CB6D9CC" w14:textId="1770B180" w:rsidR="006F425F" w:rsidRDefault="00583D3B" w:rsidP="00583D3B">
            <w:pPr>
              <w:pStyle w:val="ListBullet2"/>
            </w:pPr>
            <w:r>
              <w:t>NVQ level 1 Mathematics – June 2012</w:t>
            </w:r>
            <w:r w:rsidR="000F5E09">
              <w:t>.</w:t>
            </w:r>
          </w:p>
          <w:p w14:paraId="16B1B809" w14:textId="77777777" w:rsidR="00AE1362" w:rsidRDefault="00AE1362" w:rsidP="003107C5">
            <w:pPr>
              <w:pStyle w:val="ListBullet2"/>
              <w:numPr>
                <w:ilvl w:val="0"/>
                <w:numId w:val="0"/>
              </w:numPr>
            </w:pPr>
          </w:p>
          <w:p w14:paraId="7654B169" w14:textId="731F66A5" w:rsidR="007E7244" w:rsidRDefault="007E7244" w:rsidP="00AE1362">
            <w:pPr>
              <w:pStyle w:val="Heading3"/>
            </w:pPr>
            <w:r>
              <w:t>References</w:t>
            </w:r>
          </w:p>
          <w:p w14:paraId="2FCDC0CD" w14:textId="47E17762" w:rsidR="009024B7" w:rsidRDefault="007E7244" w:rsidP="00AE1362">
            <w:pPr>
              <w:pStyle w:val="ListBullet"/>
            </w:pPr>
            <w:r>
              <w:t>Reference’s available upon request.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B149" w14:textId="77777777" w:rsidR="00AA0ADC" w:rsidRDefault="00AA0ADC" w:rsidP="00C348EB">
      <w:r>
        <w:separator/>
      </w:r>
    </w:p>
  </w:endnote>
  <w:endnote w:type="continuationSeparator" w:id="0">
    <w:p w14:paraId="46D2F11C" w14:textId="77777777" w:rsidR="00AA0ADC" w:rsidRDefault="00AA0ADC" w:rsidP="00C348EB">
      <w:r>
        <w:continuationSeparator/>
      </w:r>
    </w:p>
  </w:endnote>
  <w:endnote w:type="continuationNotice" w:id="1">
    <w:p w14:paraId="1D764691" w14:textId="77777777" w:rsidR="00AA0ADC" w:rsidRDefault="00AA0A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dy CS)">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inionPro-Regular">
    <w:altName w:val="Calibri"/>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6E62D" w14:textId="77777777" w:rsidR="00AA0ADC" w:rsidRDefault="00AA0ADC" w:rsidP="00C348EB">
      <w:r>
        <w:separator/>
      </w:r>
    </w:p>
  </w:footnote>
  <w:footnote w:type="continuationSeparator" w:id="0">
    <w:p w14:paraId="7E1319B3" w14:textId="77777777" w:rsidR="00AA0ADC" w:rsidRDefault="00AA0ADC" w:rsidP="00C348EB">
      <w:r>
        <w:continuationSeparator/>
      </w:r>
    </w:p>
  </w:footnote>
  <w:footnote w:type="continuationNotice" w:id="1">
    <w:p w14:paraId="1CB52F64" w14:textId="77777777" w:rsidR="00AA0ADC" w:rsidRDefault="00AA0A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BDFD" w14:textId="6032CE0C" w:rsidR="00C348EB" w:rsidRDefault="00C348EB" w:rsidP="00C348EB">
    <w:pPr>
      <w:pStyle w:val="Header"/>
    </w:pPr>
    <w:r>
      <w:rPr>
        <w:noProof/>
      </w:rPr>
      <w:drawing>
        <wp:anchor distT="0" distB="0" distL="114300" distR="114300" simplePos="0" relativeHeight="251658241"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abstractNum w:abstractNumId="10" w15:restartNumberingAfterBreak="0">
    <w:nsid w:val="30EA4BFB"/>
    <w:multiLevelType w:val="hybridMultilevel"/>
    <w:tmpl w:val="521C5C40"/>
    <w:lvl w:ilvl="0" w:tplc="04090001">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42B8A"/>
    <w:multiLevelType w:val="hybridMultilevel"/>
    <w:tmpl w:val="1010760A"/>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num w:numId="1" w16cid:durableId="487746655">
    <w:abstractNumId w:val="0"/>
  </w:num>
  <w:num w:numId="2" w16cid:durableId="1166900432">
    <w:abstractNumId w:val="1"/>
  </w:num>
  <w:num w:numId="3" w16cid:durableId="1714036304">
    <w:abstractNumId w:val="2"/>
  </w:num>
  <w:num w:numId="4" w16cid:durableId="442261965">
    <w:abstractNumId w:val="3"/>
  </w:num>
  <w:num w:numId="5" w16cid:durableId="1268078058">
    <w:abstractNumId w:val="8"/>
  </w:num>
  <w:num w:numId="6" w16cid:durableId="788937076">
    <w:abstractNumId w:val="4"/>
  </w:num>
  <w:num w:numId="7" w16cid:durableId="1449814012">
    <w:abstractNumId w:val="5"/>
  </w:num>
  <w:num w:numId="8" w16cid:durableId="195121881">
    <w:abstractNumId w:val="6"/>
  </w:num>
  <w:num w:numId="9" w16cid:durableId="170337837">
    <w:abstractNumId w:val="7"/>
  </w:num>
  <w:num w:numId="10" w16cid:durableId="76631963">
    <w:abstractNumId w:val="9"/>
  </w:num>
  <w:num w:numId="11" w16cid:durableId="1213273854">
    <w:abstractNumId w:val="10"/>
  </w:num>
  <w:num w:numId="12" w16cid:durableId="1640529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02A72"/>
    <w:rsid w:val="000050A9"/>
    <w:rsid w:val="00032F0F"/>
    <w:rsid w:val="0003600B"/>
    <w:rsid w:val="00041CB3"/>
    <w:rsid w:val="0004202C"/>
    <w:rsid w:val="00076FEE"/>
    <w:rsid w:val="000817F1"/>
    <w:rsid w:val="000973BC"/>
    <w:rsid w:val="000A1A40"/>
    <w:rsid w:val="000B5F96"/>
    <w:rsid w:val="000D4829"/>
    <w:rsid w:val="000D6931"/>
    <w:rsid w:val="000E5C56"/>
    <w:rsid w:val="000F5E09"/>
    <w:rsid w:val="001258A0"/>
    <w:rsid w:val="00126C6F"/>
    <w:rsid w:val="001275F3"/>
    <w:rsid w:val="001510E3"/>
    <w:rsid w:val="001558ED"/>
    <w:rsid w:val="00156F46"/>
    <w:rsid w:val="00163050"/>
    <w:rsid w:val="00170BB4"/>
    <w:rsid w:val="0018213A"/>
    <w:rsid w:val="00192F95"/>
    <w:rsid w:val="001A3C4B"/>
    <w:rsid w:val="001B1548"/>
    <w:rsid w:val="001B26B2"/>
    <w:rsid w:val="001B3F3F"/>
    <w:rsid w:val="001B7150"/>
    <w:rsid w:val="001E1698"/>
    <w:rsid w:val="001E3CD3"/>
    <w:rsid w:val="002103E1"/>
    <w:rsid w:val="00246402"/>
    <w:rsid w:val="0026389D"/>
    <w:rsid w:val="00263A11"/>
    <w:rsid w:val="00273770"/>
    <w:rsid w:val="002A2D22"/>
    <w:rsid w:val="002A4722"/>
    <w:rsid w:val="002B2BF6"/>
    <w:rsid w:val="002D0126"/>
    <w:rsid w:val="002D667D"/>
    <w:rsid w:val="002F2BCB"/>
    <w:rsid w:val="00300EF9"/>
    <w:rsid w:val="003107C5"/>
    <w:rsid w:val="0032005A"/>
    <w:rsid w:val="00320C3D"/>
    <w:rsid w:val="00321C5B"/>
    <w:rsid w:val="003316CC"/>
    <w:rsid w:val="00340231"/>
    <w:rsid w:val="00343B28"/>
    <w:rsid w:val="00356186"/>
    <w:rsid w:val="003621A8"/>
    <w:rsid w:val="00371191"/>
    <w:rsid w:val="003759D3"/>
    <w:rsid w:val="00382940"/>
    <w:rsid w:val="00385457"/>
    <w:rsid w:val="003C07FF"/>
    <w:rsid w:val="003C14DC"/>
    <w:rsid w:val="003D0846"/>
    <w:rsid w:val="003E29E1"/>
    <w:rsid w:val="0040145A"/>
    <w:rsid w:val="00406683"/>
    <w:rsid w:val="004132F1"/>
    <w:rsid w:val="0042437C"/>
    <w:rsid w:val="00444F59"/>
    <w:rsid w:val="00445B5F"/>
    <w:rsid w:val="00445D17"/>
    <w:rsid w:val="0044724E"/>
    <w:rsid w:val="00454516"/>
    <w:rsid w:val="00461F2C"/>
    <w:rsid w:val="004649E9"/>
    <w:rsid w:val="00466304"/>
    <w:rsid w:val="00470D6F"/>
    <w:rsid w:val="0047679F"/>
    <w:rsid w:val="004D037A"/>
    <w:rsid w:val="004D4698"/>
    <w:rsid w:val="004E0156"/>
    <w:rsid w:val="004F4576"/>
    <w:rsid w:val="004F68A3"/>
    <w:rsid w:val="0050355E"/>
    <w:rsid w:val="00532BF2"/>
    <w:rsid w:val="00535DAC"/>
    <w:rsid w:val="00567375"/>
    <w:rsid w:val="005714A4"/>
    <w:rsid w:val="00583D3B"/>
    <w:rsid w:val="005848AC"/>
    <w:rsid w:val="00585999"/>
    <w:rsid w:val="00587A4D"/>
    <w:rsid w:val="00587B63"/>
    <w:rsid w:val="005B0625"/>
    <w:rsid w:val="005C6973"/>
    <w:rsid w:val="005D4AC9"/>
    <w:rsid w:val="00625D30"/>
    <w:rsid w:val="00634FE2"/>
    <w:rsid w:val="00642BBA"/>
    <w:rsid w:val="00657A4F"/>
    <w:rsid w:val="00665D01"/>
    <w:rsid w:val="00686240"/>
    <w:rsid w:val="00687D20"/>
    <w:rsid w:val="0069132F"/>
    <w:rsid w:val="006A21FF"/>
    <w:rsid w:val="006B08C3"/>
    <w:rsid w:val="006C50B7"/>
    <w:rsid w:val="006F425F"/>
    <w:rsid w:val="00703489"/>
    <w:rsid w:val="00707B86"/>
    <w:rsid w:val="00730A5A"/>
    <w:rsid w:val="007674CB"/>
    <w:rsid w:val="007678DA"/>
    <w:rsid w:val="007C0041"/>
    <w:rsid w:val="007C6497"/>
    <w:rsid w:val="007D3662"/>
    <w:rsid w:val="007D5F85"/>
    <w:rsid w:val="007E05A2"/>
    <w:rsid w:val="007E6F01"/>
    <w:rsid w:val="007E7244"/>
    <w:rsid w:val="007F2860"/>
    <w:rsid w:val="0080476A"/>
    <w:rsid w:val="00837934"/>
    <w:rsid w:val="0084592E"/>
    <w:rsid w:val="00875A6D"/>
    <w:rsid w:val="00883B2F"/>
    <w:rsid w:val="008A2629"/>
    <w:rsid w:val="008A4246"/>
    <w:rsid w:val="008F133A"/>
    <w:rsid w:val="008F2E3C"/>
    <w:rsid w:val="009024B7"/>
    <w:rsid w:val="00905419"/>
    <w:rsid w:val="00930631"/>
    <w:rsid w:val="00934AC8"/>
    <w:rsid w:val="00941D2A"/>
    <w:rsid w:val="0095161F"/>
    <w:rsid w:val="00960DE9"/>
    <w:rsid w:val="009622A2"/>
    <w:rsid w:val="009654C8"/>
    <w:rsid w:val="009818B7"/>
    <w:rsid w:val="0099019D"/>
    <w:rsid w:val="009B128D"/>
    <w:rsid w:val="009D1FF4"/>
    <w:rsid w:val="009D4A82"/>
    <w:rsid w:val="009E1F77"/>
    <w:rsid w:val="009E39F8"/>
    <w:rsid w:val="009E4293"/>
    <w:rsid w:val="00A2608E"/>
    <w:rsid w:val="00A2790F"/>
    <w:rsid w:val="00A44D57"/>
    <w:rsid w:val="00A44F96"/>
    <w:rsid w:val="00A50820"/>
    <w:rsid w:val="00A65038"/>
    <w:rsid w:val="00A759F3"/>
    <w:rsid w:val="00A90CA7"/>
    <w:rsid w:val="00A954DE"/>
    <w:rsid w:val="00A96607"/>
    <w:rsid w:val="00A970A8"/>
    <w:rsid w:val="00AA0ADC"/>
    <w:rsid w:val="00AA5461"/>
    <w:rsid w:val="00AB1721"/>
    <w:rsid w:val="00AB6C40"/>
    <w:rsid w:val="00AB717D"/>
    <w:rsid w:val="00AC342F"/>
    <w:rsid w:val="00AD41B9"/>
    <w:rsid w:val="00AD659D"/>
    <w:rsid w:val="00AE1362"/>
    <w:rsid w:val="00AE1FD4"/>
    <w:rsid w:val="00AF0BFB"/>
    <w:rsid w:val="00AF3891"/>
    <w:rsid w:val="00B03080"/>
    <w:rsid w:val="00B07D21"/>
    <w:rsid w:val="00B10961"/>
    <w:rsid w:val="00B11BDC"/>
    <w:rsid w:val="00B238FE"/>
    <w:rsid w:val="00BC4363"/>
    <w:rsid w:val="00BD7819"/>
    <w:rsid w:val="00BE2A97"/>
    <w:rsid w:val="00BE48F3"/>
    <w:rsid w:val="00BE5ADC"/>
    <w:rsid w:val="00BF3429"/>
    <w:rsid w:val="00BF35BF"/>
    <w:rsid w:val="00C2698B"/>
    <w:rsid w:val="00C31B4D"/>
    <w:rsid w:val="00C348EB"/>
    <w:rsid w:val="00C42578"/>
    <w:rsid w:val="00C548F2"/>
    <w:rsid w:val="00C62AE8"/>
    <w:rsid w:val="00C82884"/>
    <w:rsid w:val="00CA2C4F"/>
    <w:rsid w:val="00CA6DE4"/>
    <w:rsid w:val="00CB0EB3"/>
    <w:rsid w:val="00CB4619"/>
    <w:rsid w:val="00CC0943"/>
    <w:rsid w:val="00CC1BB3"/>
    <w:rsid w:val="00CC7E2E"/>
    <w:rsid w:val="00CD56ED"/>
    <w:rsid w:val="00CE315A"/>
    <w:rsid w:val="00CF6D5C"/>
    <w:rsid w:val="00D01FB3"/>
    <w:rsid w:val="00D05181"/>
    <w:rsid w:val="00D10C1F"/>
    <w:rsid w:val="00D32B09"/>
    <w:rsid w:val="00D34C84"/>
    <w:rsid w:val="00D407D1"/>
    <w:rsid w:val="00D42708"/>
    <w:rsid w:val="00D52E4F"/>
    <w:rsid w:val="00D53826"/>
    <w:rsid w:val="00D651ED"/>
    <w:rsid w:val="00D92766"/>
    <w:rsid w:val="00D92C95"/>
    <w:rsid w:val="00D94124"/>
    <w:rsid w:val="00D95E4B"/>
    <w:rsid w:val="00DA37CA"/>
    <w:rsid w:val="00DA4D4E"/>
    <w:rsid w:val="00DA5B62"/>
    <w:rsid w:val="00DA6864"/>
    <w:rsid w:val="00DB6A6A"/>
    <w:rsid w:val="00DC2A4C"/>
    <w:rsid w:val="00DE4D0A"/>
    <w:rsid w:val="00E060DA"/>
    <w:rsid w:val="00E169FC"/>
    <w:rsid w:val="00E37184"/>
    <w:rsid w:val="00E91F86"/>
    <w:rsid w:val="00EB6671"/>
    <w:rsid w:val="00ED6893"/>
    <w:rsid w:val="00EE2572"/>
    <w:rsid w:val="00F45C58"/>
    <w:rsid w:val="00F612DB"/>
    <w:rsid w:val="00F63E7B"/>
    <w:rsid w:val="00F673B4"/>
    <w:rsid w:val="00F85969"/>
    <w:rsid w:val="00FA58F2"/>
    <w:rsid w:val="00FB23AF"/>
    <w:rsid w:val="00FB3E42"/>
    <w:rsid w:val="00FC2CED"/>
    <w:rsid w:val="00FD1086"/>
    <w:rsid w:val="00FD7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paragraph" w:styleId="Heading4">
    <w:name w:val="heading 4"/>
    <w:basedOn w:val="Normal"/>
    <w:next w:val="Normal"/>
    <w:link w:val="Heading4Char"/>
    <w:uiPriority w:val="9"/>
    <w:unhideWhenUsed/>
    <w:qFormat/>
    <w:rsid w:val="00CD56E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56E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character" w:customStyle="1" w:styleId="Heading4Char">
    <w:name w:val="Heading 4 Char"/>
    <w:basedOn w:val="DefaultParagraphFont"/>
    <w:link w:val="Heading4"/>
    <w:uiPriority w:val="9"/>
    <w:rsid w:val="00CD56ED"/>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rsid w:val="00CD56ED"/>
    <w:rPr>
      <w:rFonts w:asciiTheme="majorHAnsi" w:eastAsiaTheme="majorEastAsia" w:hAnsiTheme="majorHAnsi" w:cstheme="majorBidi"/>
      <w:color w:val="2F5496" w:themeColor="accent1" w:themeShade="BF"/>
      <w:sz w:val="20"/>
    </w:rPr>
  </w:style>
  <w:style w:type="paragraph" w:styleId="Title">
    <w:name w:val="Title"/>
    <w:basedOn w:val="Normal"/>
    <w:next w:val="Normal"/>
    <w:link w:val="TitleChar"/>
    <w:uiPriority w:val="10"/>
    <w:qFormat/>
    <w:rsid w:val="00CD56E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D56ED"/>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D01FB3"/>
    <w:rPr>
      <w:i/>
      <w:iCs/>
    </w:rPr>
  </w:style>
  <w:style w:type="paragraph" w:styleId="ListParagraph">
    <w:name w:val="List Paragraph"/>
    <w:basedOn w:val="Normal"/>
    <w:uiPriority w:val="34"/>
    <w:qFormat/>
    <w:rsid w:val="00CA6DE4"/>
    <w:pPr>
      <w:ind w:left="720"/>
      <w:contextualSpacing/>
    </w:pPr>
  </w:style>
  <w:style w:type="paragraph" w:styleId="NoSpacing">
    <w:name w:val="No Spacing"/>
    <w:uiPriority w:val="1"/>
    <w:qFormat/>
    <w:rsid w:val="00CA6DE4"/>
    <w:rPr>
      <w:rFonts w:ascii="Arial" w:hAnsi="Arial"/>
      <w:color w:val="595A59"/>
      <w:sz w:val="20"/>
    </w:rPr>
  </w:style>
  <w:style w:type="paragraph" w:styleId="Subtitle">
    <w:name w:val="Subtitle"/>
    <w:basedOn w:val="Normal"/>
    <w:next w:val="Normal"/>
    <w:link w:val="SubtitleChar"/>
    <w:uiPriority w:val="11"/>
    <w:qFormat/>
    <w:rsid w:val="00CA6DE4"/>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CA6DE4"/>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2.xml" /><Relationship Id="rId5" Type="http://schemas.openxmlformats.org/officeDocument/2006/relationships/footnotes" Target="footnotes.xml" /><Relationship Id="rId10"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3.png" /></Relationships>
</file>

<file path=word/_rels/header1.xml.rels><?xml version="1.0" encoding="UTF-8" standalone="yes"?>
<Relationships xmlns="http://schemas.openxmlformats.org/package/2006/relationships"><Relationship Id="rId1" Type="http://schemas.openxmlformats.org/officeDocument/2006/relationships/image" Target="media/image4.jpg" /></Relationships>
</file>

<file path=word/_rels/header2.xml.rels><?xml version="1.0" encoding="UTF-8" standalone="yes"?>
<Relationships xmlns="http://schemas.openxmlformats.org/package/2006/relationships"><Relationship Id="rId1" Type="http://schemas.openxmlformats.org/officeDocument/2006/relationships/image" Target="media/image5.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Florence Stevens</cp:lastModifiedBy>
  <cp:revision>2</cp:revision>
  <dcterms:created xsi:type="dcterms:W3CDTF">2023-03-08T09:14:00Z</dcterms:created>
  <dcterms:modified xsi:type="dcterms:W3CDTF">2023-03-08T09:14:00Z</dcterms:modified>
</cp:coreProperties>
</file>