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A4DDC" w14:textId="77777777" w:rsidR="00333C28" w:rsidRPr="002502DF" w:rsidRDefault="002502DF">
      <w:pPr>
        <w:pStyle w:val="NoSpacing"/>
        <w:jc w:val="center"/>
        <w:rPr>
          <w:rFonts w:asciiTheme="minorHAnsi" w:hAnsiTheme="minorHAnsi" w:cstheme="minorHAnsi"/>
          <w:b/>
          <w:sz w:val="24"/>
          <w:szCs w:val="24"/>
        </w:rPr>
      </w:pPr>
      <w:r w:rsidRPr="002502DF">
        <w:rPr>
          <w:rFonts w:asciiTheme="minorHAnsi" w:hAnsiTheme="minorHAnsi" w:cstheme="minorHAnsi"/>
          <w:b/>
          <w:sz w:val="24"/>
          <w:szCs w:val="24"/>
        </w:rPr>
        <w:t>DARREN LEONARD</w:t>
      </w:r>
    </w:p>
    <w:p w14:paraId="1039B0B0" w14:textId="2AB5A17C" w:rsidR="00333C28" w:rsidRPr="002502DF" w:rsidRDefault="002502DF">
      <w:pPr>
        <w:pStyle w:val="NoSpacing"/>
        <w:jc w:val="center"/>
        <w:rPr>
          <w:rFonts w:asciiTheme="minorHAnsi" w:hAnsiTheme="minorHAnsi" w:cstheme="minorHAnsi"/>
          <w:b/>
          <w:sz w:val="24"/>
          <w:szCs w:val="24"/>
        </w:rPr>
      </w:pPr>
      <w:r w:rsidRPr="002502DF">
        <w:rPr>
          <w:rFonts w:asciiTheme="minorHAnsi" w:hAnsiTheme="minorHAnsi" w:cstheme="minorHAnsi"/>
          <w:b/>
          <w:sz w:val="24"/>
          <w:szCs w:val="24"/>
        </w:rPr>
        <w:t>Mob: 0</w:t>
      </w:r>
      <w:r w:rsidRPr="002502DF">
        <w:rPr>
          <w:rFonts w:asciiTheme="minorHAnsi" w:hAnsiTheme="minorHAnsi" w:cstheme="minorHAnsi"/>
          <w:b/>
          <w:sz w:val="24"/>
          <w:szCs w:val="24"/>
          <w:lang w:val="en-US"/>
        </w:rPr>
        <w:t>77</w:t>
      </w:r>
      <w:r w:rsidR="00EC11EC">
        <w:rPr>
          <w:rFonts w:asciiTheme="minorHAnsi" w:hAnsiTheme="minorHAnsi" w:cstheme="minorHAnsi"/>
          <w:b/>
          <w:sz w:val="24"/>
          <w:szCs w:val="24"/>
          <w:lang w:val="en-US"/>
        </w:rPr>
        <w:t>76004599</w:t>
      </w:r>
    </w:p>
    <w:p w14:paraId="14B282D9" w14:textId="22F04001" w:rsidR="00333C28" w:rsidRPr="002502DF" w:rsidRDefault="002502DF" w:rsidP="002502DF">
      <w:pPr>
        <w:pStyle w:val="NoSpacing"/>
        <w:jc w:val="center"/>
        <w:rPr>
          <w:rFonts w:asciiTheme="minorHAnsi" w:hAnsiTheme="minorHAnsi" w:cstheme="minorHAnsi"/>
          <w:b/>
          <w:sz w:val="24"/>
          <w:szCs w:val="24"/>
        </w:rPr>
      </w:pPr>
      <w:r w:rsidRPr="002502DF">
        <w:rPr>
          <w:rFonts w:asciiTheme="minorHAnsi" w:hAnsiTheme="minorHAnsi" w:cstheme="minorHAnsi"/>
          <w:b/>
          <w:sz w:val="24"/>
          <w:szCs w:val="24"/>
        </w:rPr>
        <w:t>Email: darrenjleonard@yahoo.co.uk</w:t>
      </w:r>
      <w:r w:rsidRPr="002502DF">
        <w:rPr>
          <w:rFonts w:asciiTheme="minorHAnsi" w:hAnsiTheme="minorHAnsi" w:cstheme="minorHAnsi"/>
        </w:rPr>
        <w:t xml:space="preserve">             </w:t>
      </w:r>
      <w:r w:rsidRPr="002502DF">
        <w:rPr>
          <w:rFonts w:asciiTheme="minorHAnsi" w:hAnsiTheme="minorHAnsi" w:cstheme="minorHAnsi"/>
        </w:rPr>
        <w:tab/>
      </w:r>
    </w:p>
    <w:p w14:paraId="1F52887D" w14:textId="2BA99BD3" w:rsidR="00333C28" w:rsidRPr="002502DF" w:rsidRDefault="002502DF">
      <w:pPr>
        <w:pStyle w:val="NoSpacing"/>
        <w:rPr>
          <w:rFonts w:asciiTheme="minorHAnsi" w:hAnsiTheme="minorHAnsi" w:cstheme="minorHAnsi"/>
          <w:b/>
          <w:u w:val="single"/>
        </w:rPr>
      </w:pPr>
      <w:r w:rsidRPr="002502DF">
        <w:rPr>
          <w:rFonts w:asciiTheme="minorHAnsi" w:hAnsiTheme="minorHAnsi" w:cstheme="minorHAnsi"/>
          <w:b/>
          <w:u w:val="single"/>
        </w:rPr>
        <w:t>PROFILE</w:t>
      </w:r>
      <w:r>
        <w:rPr>
          <w:rFonts w:asciiTheme="minorHAnsi" w:hAnsiTheme="minorHAnsi" w:cstheme="minorHAnsi"/>
          <w:b/>
          <w:u w:val="single"/>
        </w:rPr>
        <w:t>:</w:t>
      </w:r>
    </w:p>
    <w:p w14:paraId="21500F8A"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 xml:space="preserve">An experienced Plant &amp; Tractor Driver with many years experience driving most makes and models of machines, I am available immediately to start work.  An honest and reliable individual, I am hardworking, motivated and an enthusiastic individual with brilliant practical skills. I am capable of working as a supportive member of a team or working responsibly using my own initiative. I respond quickly to verbal instructions. I take pride in my work and happy to meet objectives. On top of my extensive plant and tractor driving, I have experience in fencing (all aspects) and I hold a valid </w:t>
      </w:r>
      <w:r w:rsidRPr="002502DF">
        <w:rPr>
          <w:rFonts w:asciiTheme="minorHAnsi" w:hAnsiTheme="minorHAnsi" w:cstheme="minorHAnsi"/>
          <w:lang w:val="en-US"/>
        </w:rPr>
        <w:t>HGV class 2 licence</w:t>
      </w:r>
      <w:r w:rsidRPr="002502DF">
        <w:rPr>
          <w:rFonts w:asciiTheme="minorHAnsi" w:hAnsiTheme="minorHAnsi" w:cstheme="minorHAnsi"/>
        </w:rPr>
        <w:t xml:space="preserve"> as well as experience in vacuum tanking, maize carting, hedge and grass cutting. I would be happy to learn anything new that would help further develop my working knowledge.</w:t>
      </w:r>
    </w:p>
    <w:p w14:paraId="1770EB2A" w14:textId="77777777" w:rsidR="00333C28" w:rsidRPr="002502DF" w:rsidRDefault="00333C28">
      <w:pPr>
        <w:pStyle w:val="NoSpacing"/>
        <w:rPr>
          <w:rFonts w:asciiTheme="minorHAnsi" w:hAnsiTheme="minorHAnsi" w:cstheme="minorHAnsi"/>
        </w:rPr>
      </w:pPr>
    </w:p>
    <w:p w14:paraId="61FA6F6A" w14:textId="77777777" w:rsidR="00333C28" w:rsidRPr="002502DF" w:rsidRDefault="002502DF">
      <w:pPr>
        <w:pStyle w:val="NoSpacing"/>
        <w:rPr>
          <w:rFonts w:asciiTheme="minorHAnsi" w:hAnsiTheme="minorHAnsi" w:cstheme="minorHAnsi"/>
          <w:b/>
          <w:u w:val="single"/>
        </w:rPr>
      </w:pPr>
      <w:r w:rsidRPr="002502DF">
        <w:rPr>
          <w:rFonts w:asciiTheme="minorHAnsi" w:hAnsiTheme="minorHAnsi" w:cstheme="minorHAnsi"/>
          <w:b/>
          <w:u w:val="single"/>
        </w:rPr>
        <w:t>SKILLS / ACHIEVEMENTS</w:t>
      </w:r>
    </w:p>
    <w:p w14:paraId="5F912872" w14:textId="77777777" w:rsidR="00333C28" w:rsidRPr="002502DF" w:rsidRDefault="00333C28">
      <w:pPr>
        <w:pStyle w:val="NoSpacing"/>
        <w:rPr>
          <w:rFonts w:asciiTheme="minorHAnsi" w:hAnsiTheme="minorHAnsi" w:cstheme="minorHAnsi"/>
        </w:rPr>
      </w:pPr>
    </w:p>
    <w:p w14:paraId="5EC98FAE" w14:textId="24CE4D1A"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 xml:space="preserve">Agricultural machinery </w:t>
      </w:r>
      <w:r>
        <w:rPr>
          <w:rFonts w:asciiTheme="minorHAnsi" w:hAnsiTheme="minorHAnsi" w:cstheme="minorHAnsi"/>
        </w:rPr>
        <w:t>driver</w:t>
      </w:r>
      <w:r w:rsidRPr="002502DF">
        <w:rPr>
          <w:rFonts w:asciiTheme="minorHAnsi" w:hAnsiTheme="minorHAnsi" w:cstheme="minorHAnsi"/>
        </w:rPr>
        <w:t xml:space="preserve"> and training </w:t>
      </w:r>
    </w:p>
    <w:p w14:paraId="7599E01F" w14:textId="77777777"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 xml:space="preserve">Horticultural skills and training </w:t>
      </w:r>
    </w:p>
    <w:p w14:paraId="2B380444" w14:textId="77777777"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 xml:space="preserve">Health and safety awareness </w:t>
      </w:r>
    </w:p>
    <w:p w14:paraId="1F087A0C" w14:textId="0FD70E2F"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 xml:space="preserve">Environmental conservation and land-based studies </w:t>
      </w:r>
    </w:p>
    <w:p w14:paraId="233EF3EE" w14:textId="77777777"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Livestock management and movement training</w:t>
      </w:r>
    </w:p>
    <w:p w14:paraId="4120B592" w14:textId="77777777"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 xml:space="preserve">Full UK driving licence </w:t>
      </w:r>
    </w:p>
    <w:p w14:paraId="1EE28027" w14:textId="77777777"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 xml:space="preserve">Tractor Licence </w:t>
      </w:r>
    </w:p>
    <w:p w14:paraId="725B1109" w14:textId="77777777" w:rsidR="00333C28" w:rsidRPr="002502DF" w:rsidRDefault="002502DF">
      <w:pPr>
        <w:pStyle w:val="NoSpacing"/>
        <w:numPr>
          <w:ilvl w:val="0"/>
          <w:numId w:val="2"/>
        </w:numPr>
        <w:rPr>
          <w:rFonts w:asciiTheme="minorHAnsi" w:hAnsiTheme="minorHAnsi" w:cstheme="minorHAnsi"/>
        </w:rPr>
      </w:pPr>
      <w:r w:rsidRPr="002502DF">
        <w:rPr>
          <w:rFonts w:asciiTheme="minorHAnsi" w:hAnsiTheme="minorHAnsi" w:cstheme="minorHAnsi"/>
        </w:rPr>
        <w:t xml:space="preserve">Telehandler licence </w:t>
      </w:r>
    </w:p>
    <w:p w14:paraId="2AA9814E" w14:textId="77777777" w:rsidR="00333C28" w:rsidRPr="002502DF" w:rsidRDefault="00333C28">
      <w:pPr>
        <w:pStyle w:val="NoSpacing"/>
        <w:rPr>
          <w:rFonts w:asciiTheme="minorHAnsi" w:hAnsiTheme="minorHAnsi" w:cstheme="minorHAnsi"/>
        </w:rPr>
      </w:pPr>
    </w:p>
    <w:p w14:paraId="6BC97D45" w14:textId="46F67B35" w:rsidR="002502DF" w:rsidRPr="002502DF" w:rsidRDefault="002502DF">
      <w:pPr>
        <w:pStyle w:val="NoSpacing"/>
        <w:rPr>
          <w:rFonts w:asciiTheme="minorHAnsi" w:hAnsiTheme="minorHAnsi" w:cstheme="minorHAnsi"/>
          <w:b/>
          <w:u w:val="single"/>
        </w:rPr>
      </w:pPr>
      <w:r w:rsidRPr="002502DF">
        <w:rPr>
          <w:rFonts w:asciiTheme="minorHAnsi" w:hAnsiTheme="minorHAnsi" w:cstheme="minorHAnsi"/>
          <w:b/>
          <w:u w:val="single"/>
        </w:rPr>
        <w:t>WORK HISTORY</w:t>
      </w:r>
    </w:p>
    <w:p w14:paraId="0D291DB7" w14:textId="77777777" w:rsidR="002502DF" w:rsidRPr="002502DF" w:rsidRDefault="002502DF">
      <w:pPr>
        <w:pStyle w:val="NoSpacing"/>
        <w:rPr>
          <w:rFonts w:asciiTheme="minorHAnsi" w:hAnsiTheme="minorHAnsi" w:cstheme="minorHAnsi"/>
          <w:b/>
          <w:u w:val="single"/>
        </w:rPr>
      </w:pPr>
    </w:p>
    <w:p w14:paraId="625E2BEA" w14:textId="0F716BD7" w:rsidR="002502DF" w:rsidRPr="002502DF" w:rsidRDefault="002502DF" w:rsidP="002502DF">
      <w:pPr>
        <w:spacing w:after="60" w:line="276" w:lineRule="auto"/>
        <w:jc w:val="both"/>
        <w:rPr>
          <w:rFonts w:asciiTheme="minorHAnsi" w:eastAsia="Times New Roman" w:hAnsiTheme="minorHAnsi" w:cstheme="minorHAnsi"/>
          <w:b/>
        </w:rPr>
      </w:pPr>
      <w:r w:rsidRPr="002502DF">
        <w:rPr>
          <w:rFonts w:asciiTheme="minorHAnsi" w:eastAsia="Times New Roman" w:hAnsiTheme="minorHAnsi" w:cstheme="minorHAnsi"/>
          <w:b/>
        </w:rPr>
        <w:t xml:space="preserve">Tractor Driver and Farm Worker   </w:t>
      </w:r>
      <w:r>
        <w:rPr>
          <w:rFonts w:asciiTheme="minorHAnsi" w:eastAsia="Times New Roman" w:hAnsiTheme="minorHAnsi" w:cstheme="minorHAnsi"/>
          <w:b/>
        </w:rPr>
        <w:t xml:space="preserve">         </w:t>
      </w:r>
      <w:r w:rsidRPr="002502DF">
        <w:rPr>
          <w:rFonts w:asciiTheme="minorHAnsi" w:eastAsia="Times New Roman" w:hAnsiTheme="minorHAnsi" w:cstheme="minorHAnsi"/>
          <w:b/>
        </w:rPr>
        <w:t>A</w:t>
      </w:r>
      <w:r w:rsidR="00EC11EC">
        <w:rPr>
          <w:rFonts w:asciiTheme="minorHAnsi" w:eastAsia="Times New Roman" w:hAnsiTheme="minorHAnsi" w:cstheme="minorHAnsi"/>
          <w:b/>
        </w:rPr>
        <w:t>c</w:t>
      </w:r>
      <w:r w:rsidRPr="002502DF">
        <w:rPr>
          <w:rFonts w:asciiTheme="minorHAnsi" w:eastAsia="Times New Roman" w:hAnsiTheme="minorHAnsi" w:cstheme="minorHAnsi"/>
          <w:b/>
        </w:rPr>
        <w:t xml:space="preserve">s Agri         </w:t>
      </w:r>
      <w:r>
        <w:rPr>
          <w:rFonts w:asciiTheme="minorHAnsi" w:eastAsia="Times New Roman" w:hAnsiTheme="minorHAnsi" w:cstheme="minorHAnsi"/>
          <w:b/>
        </w:rPr>
        <w:t xml:space="preserve">                 I</w:t>
      </w:r>
      <w:r w:rsidRPr="002502DF">
        <w:rPr>
          <w:rFonts w:asciiTheme="minorHAnsi" w:eastAsia="Times New Roman" w:hAnsiTheme="minorHAnsi" w:cstheme="minorHAnsi"/>
          <w:b/>
        </w:rPr>
        <w:t>sle of Sheppy 2020 –2024</w:t>
      </w:r>
    </w:p>
    <w:p w14:paraId="51C7A532" w14:textId="6F46AA48" w:rsidR="002502DF" w:rsidRPr="002502DF" w:rsidRDefault="002502DF" w:rsidP="002502DF">
      <w:pPr>
        <w:spacing w:after="60" w:line="276" w:lineRule="auto"/>
        <w:jc w:val="both"/>
        <w:rPr>
          <w:rFonts w:asciiTheme="minorHAnsi" w:eastAsia="Times New Roman" w:hAnsiTheme="minorHAnsi" w:cstheme="minorHAnsi"/>
          <w:b/>
        </w:rPr>
      </w:pPr>
      <w:r w:rsidRPr="002502DF">
        <w:rPr>
          <w:rFonts w:asciiTheme="minorHAnsi" w:eastAsia="Times New Roman" w:hAnsiTheme="minorHAnsi" w:cstheme="minorHAnsi"/>
          <w:b/>
        </w:rPr>
        <w:t xml:space="preserve">Tractor Driving and Farm Work </w:t>
      </w:r>
      <w:r>
        <w:rPr>
          <w:rFonts w:asciiTheme="minorHAnsi" w:eastAsia="Times New Roman" w:hAnsiTheme="minorHAnsi" w:cstheme="minorHAnsi"/>
          <w:b/>
        </w:rPr>
        <w:t xml:space="preserve">           </w:t>
      </w:r>
      <w:r w:rsidRPr="002502DF">
        <w:rPr>
          <w:rFonts w:asciiTheme="minorHAnsi" w:eastAsia="Times New Roman" w:hAnsiTheme="minorHAnsi" w:cstheme="minorHAnsi"/>
          <w:b/>
        </w:rPr>
        <w:t>Barfo</w:t>
      </w:r>
      <w:r w:rsidR="00777AB5">
        <w:rPr>
          <w:rFonts w:asciiTheme="minorHAnsi" w:eastAsia="Times New Roman" w:hAnsiTheme="minorHAnsi" w:cstheme="minorHAnsi"/>
          <w:b/>
        </w:rPr>
        <w:t>o</w:t>
      </w:r>
      <w:r w:rsidRPr="002502DF">
        <w:rPr>
          <w:rFonts w:asciiTheme="minorHAnsi" w:eastAsia="Times New Roman" w:hAnsiTheme="minorHAnsi" w:cstheme="minorHAnsi"/>
          <w:b/>
        </w:rPr>
        <w:t xml:space="preserve">t Farms </w:t>
      </w:r>
      <w:r>
        <w:rPr>
          <w:rFonts w:asciiTheme="minorHAnsi" w:eastAsia="Times New Roman" w:hAnsiTheme="minorHAnsi" w:cstheme="minorHAnsi"/>
          <w:b/>
        </w:rPr>
        <w:t xml:space="preserve">               </w:t>
      </w:r>
      <w:r w:rsidRPr="002502DF">
        <w:rPr>
          <w:rFonts w:asciiTheme="minorHAnsi" w:eastAsia="Times New Roman" w:hAnsiTheme="minorHAnsi" w:cstheme="minorHAnsi"/>
          <w:b/>
        </w:rPr>
        <w:t xml:space="preserve">  Chichester    2016 -  2020</w:t>
      </w:r>
    </w:p>
    <w:p w14:paraId="73194C4C"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check sure the vehicles are up and running</w:t>
      </w:r>
    </w:p>
    <w:p w14:paraId="2C90F759"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set up a GPS Sat Nav for the field for muck spreading</w:t>
      </w:r>
    </w:p>
    <w:p w14:paraId="506DCEFF"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loading up the spreader with excavator</w:t>
      </w:r>
    </w:p>
    <w:p w14:paraId="1FAAF949"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drive HGB class 2 to different locations to tip</w:t>
      </w:r>
    </w:p>
    <w:p w14:paraId="7D2A2787"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vacuum tanking</w:t>
      </w:r>
    </w:p>
    <w:p w14:paraId="553B6738"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groundwork with tractor</w:t>
      </w:r>
    </w:p>
    <w:p w14:paraId="62F3AEE0"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ploughing</w:t>
      </w:r>
    </w:p>
    <w:p w14:paraId="3988B7EB"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corn on the cob carting</w:t>
      </w:r>
    </w:p>
    <w:p w14:paraId="4D048577"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tower harrowing</w:t>
      </w:r>
    </w:p>
    <w:p w14:paraId="418110EE"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ripping ground up</w:t>
      </w:r>
    </w:p>
    <w:p w14:paraId="0F73471E" w14:textId="77777777" w:rsidR="002502DF" w:rsidRPr="002502DF" w:rsidRDefault="002502DF" w:rsidP="002502DF">
      <w:pPr>
        <w:numPr>
          <w:ilvl w:val="0"/>
          <w:numId w:val="7"/>
        </w:numPr>
        <w:spacing w:after="60" w:line="276" w:lineRule="auto"/>
        <w:contextualSpacing/>
        <w:jc w:val="both"/>
        <w:rPr>
          <w:rFonts w:asciiTheme="minorHAnsi" w:eastAsia="Times New Roman" w:hAnsiTheme="minorHAnsi" w:cstheme="minorHAnsi"/>
          <w:bCs/>
        </w:rPr>
      </w:pPr>
      <w:r w:rsidRPr="002502DF">
        <w:rPr>
          <w:rFonts w:asciiTheme="minorHAnsi" w:eastAsia="Times New Roman" w:hAnsiTheme="minorHAnsi" w:cstheme="minorHAnsi"/>
          <w:bCs/>
        </w:rPr>
        <w:t>trailer work</w:t>
      </w:r>
    </w:p>
    <w:p w14:paraId="703BA467" w14:textId="77777777" w:rsidR="002502DF" w:rsidRPr="002502DF" w:rsidRDefault="002502DF">
      <w:pPr>
        <w:pStyle w:val="NoSpacing"/>
        <w:rPr>
          <w:rFonts w:asciiTheme="minorHAnsi" w:hAnsiTheme="minorHAnsi" w:cstheme="minorHAnsi"/>
          <w:b/>
          <w:u w:val="single"/>
        </w:rPr>
      </w:pPr>
    </w:p>
    <w:p w14:paraId="2B48D112" w14:textId="77777777" w:rsidR="002502DF" w:rsidRPr="002502DF" w:rsidRDefault="002502DF">
      <w:pPr>
        <w:pStyle w:val="NoSpacing"/>
        <w:rPr>
          <w:rFonts w:asciiTheme="minorHAnsi" w:hAnsiTheme="minorHAnsi" w:cstheme="minorHAnsi"/>
          <w:b/>
          <w:u w:val="single"/>
        </w:rPr>
      </w:pPr>
    </w:p>
    <w:p w14:paraId="7588AC29" w14:textId="5BC328C0" w:rsidR="00333C28" w:rsidRPr="002502DF" w:rsidRDefault="002502DF">
      <w:pPr>
        <w:pStyle w:val="NoSpacing"/>
        <w:rPr>
          <w:rFonts w:asciiTheme="minorHAnsi" w:hAnsiTheme="minorHAnsi" w:cstheme="minorHAnsi"/>
          <w:b/>
          <w:lang w:val="en-US"/>
        </w:rPr>
      </w:pPr>
      <w:r>
        <w:rPr>
          <w:rFonts w:asciiTheme="minorHAnsi" w:hAnsiTheme="minorHAnsi" w:cstheme="minorHAnsi"/>
          <w:b/>
          <w:lang w:val="en-US"/>
        </w:rPr>
        <w:t xml:space="preserve">  </w:t>
      </w:r>
      <w:r w:rsidRPr="002502DF">
        <w:rPr>
          <w:rFonts w:asciiTheme="minorHAnsi" w:hAnsiTheme="minorHAnsi" w:cstheme="minorHAnsi"/>
          <w:b/>
          <w:lang w:val="en-US"/>
        </w:rPr>
        <w:t>Class 2 H</w:t>
      </w:r>
      <w:r>
        <w:rPr>
          <w:rFonts w:asciiTheme="minorHAnsi" w:hAnsiTheme="minorHAnsi" w:cstheme="minorHAnsi"/>
          <w:b/>
          <w:lang w:val="en-US"/>
        </w:rPr>
        <w:t xml:space="preserve">GV </w:t>
      </w:r>
      <w:r w:rsidRPr="002502DF">
        <w:rPr>
          <w:rFonts w:asciiTheme="minorHAnsi" w:hAnsiTheme="minorHAnsi" w:cstheme="minorHAnsi"/>
          <w:b/>
          <w:lang w:val="en-US"/>
        </w:rPr>
        <w:t>driver.</w:t>
      </w:r>
      <w:r>
        <w:rPr>
          <w:rFonts w:asciiTheme="minorHAnsi" w:hAnsiTheme="minorHAnsi" w:cstheme="minorHAnsi"/>
          <w:b/>
          <w:lang w:val="en-US"/>
        </w:rPr>
        <w:t xml:space="preserve">            </w:t>
      </w:r>
      <w:r w:rsidRPr="002502DF">
        <w:rPr>
          <w:rFonts w:asciiTheme="minorHAnsi" w:hAnsiTheme="minorHAnsi" w:cstheme="minorHAnsi"/>
          <w:b/>
          <w:lang w:val="en-US"/>
        </w:rPr>
        <w:t>Hastings works, Hastings                                             Mar 2019-Sep 2019</w:t>
      </w:r>
    </w:p>
    <w:p w14:paraId="2EFB9F1C" w14:textId="1BC3DDA4" w:rsidR="00333C28" w:rsidRPr="002502DF" w:rsidRDefault="002502DF">
      <w:pPr>
        <w:pStyle w:val="NoSpacing"/>
        <w:rPr>
          <w:rFonts w:asciiTheme="minorHAnsi" w:hAnsiTheme="minorHAnsi" w:cstheme="minorHAnsi"/>
          <w:b/>
          <w:lang w:val="en-US"/>
        </w:rPr>
      </w:pPr>
      <w:r w:rsidRPr="002502DF">
        <w:rPr>
          <w:rFonts w:asciiTheme="minorHAnsi" w:hAnsiTheme="minorHAnsi" w:cstheme="minorHAnsi"/>
          <w:b/>
          <w:lang w:val="en-US"/>
        </w:rPr>
        <w:t xml:space="preserve"> Driving HGV delivering to convenience stores in and around London, the south and southeast.  Tractor Driver        Barfoot’s Farm, West Sussex and Hampshire.                       Mar 2018-Nov 2018</w:t>
      </w:r>
    </w:p>
    <w:p w14:paraId="0613C127" w14:textId="3162F49F" w:rsidR="00333C28" w:rsidRPr="002502DF" w:rsidRDefault="002502DF">
      <w:pPr>
        <w:pStyle w:val="NoSpacing"/>
        <w:rPr>
          <w:rFonts w:asciiTheme="minorHAnsi" w:hAnsiTheme="minorHAnsi" w:cstheme="minorHAnsi"/>
          <w:lang w:val="en-US"/>
        </w:rPr>
      </w:pPr>
      <w:r w:rsidRPr="002502DF">
        <w:rPr>
          <w:rFonts w:asciiTheme="minorHAnsi" w:hAnsiTheme="minorHAnsi" w:cstheme="minorHAnsi"/>
          <w:lang w:val="en-US"/>
        </w:rPr>
        <w:t xml:space="preserve">                                                                                      </w:t>
      </w:r>
    </w:p>
    <w:p w14:paraId="3EE5AFB0" w14:textId="77777777" w:rsidR="00333C28" w:rsidRPr="002502DF" w:rsidRDefault="002502DF">
      <w:pPr>
        <w:pStyle w:val="NoSpacing"/>
        <w:rPr>
          <w:rFonts w:asciiTheme="minorHAnsi" w:hAnsiTheme="minorHAnsi" w:cstheme="minorHAnsi"/>
          <w:lang w:val="en-US"/>
        </w:rPr>
      </w:pPr>
      <w:r w:rsidRPr="002502DF">
        <w:rPr>
          <w:rFonts w:asciiTheme="minorHAnsi" w:hAnsiTheme="minorHAnsi" w:cstheme="minorHAnsi"/>
          <w:lang w:val="en-US"/>
        </w:rPr>
        <w:t>Operating tractors doing all aspects of tractor work including groundwork, trailer work, ploughing, flat rolling and power harrowing during harvest season.</w:t>
      </w:r>
    </w:p>
    <w:p w14:paraId="4F9DA925" w14:textId="69796A87" w:rsidR="00333C28" w:rsidRPr="002502DF" w:rsidRDefault="002502DF">
      <w:pPr>
        <w:pStyle w:val="NoSpacing"/>
        <w:rPr>
          <w:rFonts w:asciiTheme="minorHAnsi" w:hAnsiTheme="minorHAnsi" w:cstheme="minorHAnsi"/>
          <w:lang w:val="en-US"/>
        </w:rPr>
      </w:pPr>
      <w:r w:rsidRPr="002502DF">
        <w:rPr>
          <w:rFonts w:asciiTheme="minorHAnsi" w:hAnsiTheme="minorHAnsi" w:cstheme="minorHAnsi"/>
          <w:lang w:val="en-US"/>
        </w:rPr>
        <w:t>Also covering winter crops</w:t>
      </w:r>
    </w:p>
    <w:p w14:paraId="6E6EE1E1"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lastRenderedPageBreak/>
        <w:t xml:space="preserve">ACS Group , Isle of Sheppey                                                                       2016 &amp; Oct 2017  </w:t>
      </w:r>
    </w:p>
    <w:p w14:paraId="2EDC7518"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Machine Driver</w:t>
      </w:r>
    </w:p>
    <w:p w14:paraId="5A84D30A" w14:textId="77777777" w:rsidR="00333C28" w:rsidRPr="002502DF" w:rsidRDefault="002502DF">
      <w:pPr>
        <w:pStyle w:val="NoSpacing"/>
        <w:rPr>
          <w:rFonts w:asciiTheme="minorHAnsi" w:hAnsiTheme="minorHAnsi" w:cstheme="minorHAnsi"/>
        </w:rPr>
      </w:pPr>
      <w:r w:rsidRPr="002502DF">
        <w:rPr>
          <w:rFonts w:asciiTheme="minorHAnsi" w:hAnsiTheme="minorHAnsi" w:cstheme="minorHAnsi"/>
        </w:rPr>
        <w:t xml:space="preserve">Driving a 360 excavator and a Loading Shovel to load lorries and stockpile cake.  </w:t>
      </w:r>
    </w:p>
    <w:p w14:paraId="34A0FEC0" w14:textId="77777777" w:rsidR="00333C28" w:rsidRPr="002502DF" w:rsidRDefault="00333C28">
      <w:pPr>
        <w:pStyle w:val="NoSpacing"/>
        <w:rPr>
          <w:rFonts w:asciiTheme="minorHAnsi" w:hAnsiTheme="minorHAnsi" w:cstheme="minorHAnsi"/>
        </w:rPr>
      </w:pPr>
    </w:p>
    <w:p w14:paraId="1F59D69B"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Countrymans, Lewes                                                                             Jun 2017 – Oct 2017</w:t>
      </w:r>
    </w:p>
    <w:p w14:paraId="548ABD64"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Tractor Driver / Hedge Cutter</w:t>
      </w:r>
    </w:p>
    <w:p w14:paraId="6990914C" w14:textId="77777777" w:rsidR="00333C28" w:rsidRPr="002502DF" w:rsidRDefault="002502DF">
      <w:pPr>
        <w:pStyle w:val="NoSpacing"/>
        <w:rPr>
          <w:rFonts w:asciiTheme="minorHAnsi" w:hAnsiTheme="minorHAnsi" w:cstheme="minorHAnsi"/>
        </w:rPr>
      </w:pPr>
      <w:r w:rsidRPr="002502DF">
        <w:rPr>
          <w:rFonts w:asciiTheme="minorHAnsi" w:hAnsiTheme="minorHAnsi" w:cstheme="minorHAnsi"/>
        </w:rPr>
        <w:t xml:space="preserve">Hedge cutting on the Case 125 tractor with a 4.5 metre hedge cutter around lanes and fields. </w:t>
      </w:r>
    </w:p>
    <w:p w14:paraId="6A2306FE" w14:textId="77777777" w:rsidR="00333C28" w:rsidRPr="002502DF" w:rsidRDefault="00333C28">
      <w:pPr>
        <w:pStyle w:val="NoSpacing"/>
        <w:rPr>
          <w:rFonts w:asciiTheme="minorHAnsi" w:hAnsiTheme="minorHAnsi" w:cstheme="minorHAnsi"/>
        </w:rPr>
      </w:pPr>
    </w:p>
    <w:p w14:paraId="5CD03E2D"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Barfoots Farm, Hamps                                                                           Mar 2017 – Jun2017</w:t>
      </w:r>
    </w:p>
    <w:p w14:paraId="3BEE2083"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Tractor Driver</w:t>
      </w:r>
    </w:p>
    <w:p w14:paraId="3962051A"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 xml:space="preserve">Driving modern machinery with GPS guidance systems, driving a para harrow, topdown, opening up the ground for para harrowing and a lot of trailer work. </w:t>
      </w:r>
    </w:p>
    <w:p w14:paraId="006A832D" w14:textId="77777777" w:rsidR="00333C28" w:rsidRPr="002502DF" w:rsidRDefault="00333C28">
      <w:pPr>
        <w:pStyle w:val="NoSpacing"/>
        <w:rPr>
          <w:rFonts w:asciiTheme="minorHAnsi" w:hAnsiTheme="minorHAnsi" w:cstheme="minorHAnsi"/>
        </w:rPr>
      </w:pPr>
    </w:p>
    <w:p w14:paraId="113708D4"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Camps Highways, Hamps                                                                     Jan 2017 – Mar 2017</w:t>
      </w:r>
    </w:p>
    <w:p w14:paraId="075A5854"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 xml:space="preserve">Hedge Cutter </w:t>
      </w:r>
    </w:p>
    <w:p w14:paraId="2FFB4D0B"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 xml:space="preserve">My role was to drive the 140 Case Tractor with a 6.5 metre hedge cutter around lanes cutting hedges.  </w:t>
      </w:r>
    </w:p>
    <w:p w14:paraId="56C77BDE" w14:textId="77777777" w:rsidR="00333C28" w:rsidRPr="002502DF" w:rsidRDefault="00333C28">
      <w:pPr>
        <w:pStyle w:val="NoSpacing"/>
        <w:rPr>
          <w:rFonts w:asciiTheme="minorHAnsi" w:hAnsiTheme="minorHAnsi" w:cstheme="minorHAnsi"/>
        </w:rPr>
      </w:pPr>
    </w:p>
    <w:p w14:paraId="3DE7E62D"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Best Connection, Camber Sands                                                         Apr 2014 – Oct 2014</w:t>
      </w:r>
    </w:p>
    <w:p w14:paraId="04762B83"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Tractor Driver</w:t>
      </w:r>
    </w:p>
    <w:p w14:paraId="446FE7ED"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 xml:space="preserve">Operating a John Deere 6530 tractor with a front loader it was my job to keep Camber Sands beach and the surrounding areas clean and tidy. I had to use a surf rake to rake the sand over and a front loader to remove bigger items of debris. I also litter picked the beach by hand. I cleaned and maintained the tractor after every shift, reported any faults with machinery to my site manager and drove the tractor to nearest petrol station to refuel it once a week </w:t>
      </w:r>
    </w:p>
    <w:p w14:paraId="142156CD" w14:textId="77777777" w:rsidR="00333C28" w:rsidRPr="002502DF" w:rsidRDefault="00333C28">
      <w:pPr>
        <w:pStyle w:val="NoSpacing"/>
        <w:rPr>
          <w:rFonts w:asciiTheme="minorHAnsi" w:hAnsiTheme="minorHAnsi" w:cstheme="minorHAnsi"/>
        </w:rPr>
      </w:pPr>
    </w:p>
    <w:p w14:paraId="5E0BB8EF"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FGS Agri, Pluckley, Ashford                                                                                2011 - 2014</w:t>
      </w:r>
    </w:p>
    <w:p w14:paraId="02C28717"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Farm Worker</w:t>
      </w:r>
    </w:p>
    <w:p w14:paraId="7BC51DCC"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 xml:space="preserve">All aspects of tractor driving (muck spreading, carting, cultivating, rim rolling, delivering plant, vacuum tanking, water bowsing) Yard duties, grass cutting, fencing, using a van or tractor to deliver goods, cleaning machinery/vehicles and other general maintenance work. Operating a 13 tonne digger, a John Deere 7930 and a JCB fast track with a vacuum tanker </w:t>
      </w:r>
    </w:p>
    <w:p w14:paraId="54150DE7" w14:textId="77777777" w:rsidR="00333C28" w:rsidRPr="002502DF" w:rsidRDefault="00333C28">
      <w:pPr>
        <w:pStyle w:val="NoSpacing"/>
        <w:rPr>
          <w:rFonts w:asciiTheme="minorHAnsi" w:hAnsiTheme="minorHAnsi" w:cstheme="minorHAnsi"/>
        </w:rPr>
      </w:pPr>
    </w:p>
    <w:p w14:paraId="46C32BF6"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Lower Farm, Suffolk                                                                                                         2010</w:t>
      </w:r>
    </w:p>
    <w:p w14:paraId="487A5C6D"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 xml:space="preserve">Tractor Driver  </w:t>
      </w:r>
    </w:p>
    <w:p w14:paraId="19389632"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My duties for the season included transporting local produce, ploughing, cultivating and carting straw and wheat. I ensured produce was well cared for to ensure customer satisfaction and reduce wastage.</w:t>
      </w:r>
    </w:p>
    <w:p w14:paraId="2AE6B26A" w14:textId="77777777" w:rsidR="00333C28" w:rsidRPr="002502DF" w:rsidRDefault="002502DF">
      <w:pPr>
        <w:pStyle w:val="NoSpacing"/>
        <w:rPr>
          <w:rFonts w:asciiTheme="minorHAnsi" w:hAnsiTheme="minorHAnsi" w:cstheme="minorHAnsi"/>
        </w:rPr>
      </w:pPr>
      <w:r w:rsidRPr="002502DF">
        <w:rPr>
          <w:rFonts w:asciiTheme="minorHAnsi" w:hAnsiTheme="minorHAnsi" w:cstheme="minorHAnsi"/>
        </w:rPr>
        <w:tab/>
        <w:t xml:space="preserve"> </w:t>
      </w:r>
    </w:p>
    <w:p w14:paraId="6F575376"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Thameside, Brighton Plantation and Construction, Newhaven                      2008 – 2009</w:t>
      </w:r>
    </w:p>
    <w:p w14:paraId="0429D699"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Tractor and Water Bowser Operator</w:t>
      </w:r>
    </w:p>
    <w:p w14:paraId="541A6174"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I used a water bowser to keep dust levels down on the construction site. I would also use the bowser attached to a tractor to clean up large puddles. I would also test the water for contamination. I ensured I worked in accordance with health and safety regulations at all times.</w:t>
      </w:r>
    </w:p>
    <w:p w14:paraId="13198FFC" w14:textId="77777777" w:rsidR="00333C28" w:rsidRPr="002502DF" w:rsidRDefault="00333C28">
      <w:pPr>
        <w:pStyle w:val="NoSpacing"/>
        <w:rPr>
          <w:rFonts w:asciiTheme="minorHAnsi" w:hAnsiTheme="minorHAnsi" w:cstheme="minorHAnsi"/>
        </w:rPr>
      </w:pPr>
    </w:p>
    <w:p w14:paraId="56B57F27"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Frith Farm, Ashford, Kent                                                                      Jul 2008 – Oct 2008</w:t>
      </w:r>
    </w:p>
    <w:p w14:paraId="0BDBD563"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Tractor Driver</w:t>
      </w:r>
    </w:p>
    <w:p w14:paraId="0B95DEC1" w14:textId="77777777" w:rsidR="00333C28" w:rsidRPr="002502DF" w:rsidRDefault="002502DF">
      <w:pPr>
        <w:pStyle w:val="NoSpacing"/>
        <w:jc w:val="both"/>
        <w:rPr>
          <w:rFonts w:asciiTheme="minorHAnsi" w:hAnsiTheme="minorHAnsi" w:cstheme="minorHAnsi"/>
        </w:rPr>
      </w:pPr>
      <w:r w:rsidRPr="002502DF">
        <w:rPr>
          <w:rFonts w:asciiTheme="minorHAnsi" w:hAnsiTheme="minorHAnsi" w:cstheme="minorHAnsi"/>
        </w:rPr>
        <w:t>Seasonal Harvest work. The work was mainly manual planting, picking and harvesting of salad and vegetables which involved a considerable amount of bending, walking and lifting. I also carted hay bales and wheat.</w:t>
      </w:r>
    </w:p>
    <w:p w14:paraId="0F8F56E7" w14:textId="77777777" w:rsidR="00333C28" w:rsidRPr="002502DF" w:rsidRDefault="00333C28">
      <w:pPr>
        <w:pStyle w:val="NoSpacing"/>
        <w:rPr>
          <w:rFonts w:asciiTheme="minorHAnsi" w:hAnsiTheme="minorHAnsi" w:cstheme="minorHAnsi"/>
        </w:rPr>
      </w:pPr>
    </w:p>
    <w:p w14:paraId="090585A8" w14:textId="77777777" w:rsidR="00333C28" w:rsidRPr="002502DF" w:rsidRDefault="002502DF">
      <w:pPr>
        <w:pStyle w:val="NoSpacing"/>
        <w:rPr>
          <w:rFonts w:asciiTheme="minorHAnsi" w:hAnsiTheme="minorHAnsi" w:cstheme="minorHAnsi"/>
          <w:b/>
          <w:u w:val="single"/>
        </w:rPr>
      </w:pPr>
      <w:r w:rsidRPr="002502DF">
        <w:rPr>
          <w:rFonts w:asciiTheme="minorHAnsi" w:hAnsiTheme="minorHAnsi" w:cstheme="minorHAnsi"/>
          <w:b/>
          <w:u w:val="single"/>
        </w:rPr>
        <w:t>EDUCATION</w:t>
      </w:r>
    </w:p>
    <w:p w14:paraId="33E5382D" w14:textId="77777777" w:rsidR="00333C28" w:rsidRPr="002502DF" w:rsidRDefault="002502DF">
      <w:pPr>
        <w:pStyle w:val="NoSpacing"/>
        <w:rPr>
          <w:rFonts w:asciiTheme="minorHAnsi" w:hAnsiTheme="minorHAnsi" w:cstheme="minorHAnsi"/>
        </w:rPr>
      </w:pPr>
      <w:r w:rsidRPr="002502DF">
        <w:rPr>
          <w:rFonts w:asciiTheme="minorHAnsi" w:hAnsiTheme="minorHAnsi" w:cstheme="minorHAnsi"/>
        </w:rPr>
        <w:tab/>
      </w:r>
    </w:p>
    <w:p w14:paraId="7BA8EE63" w14:textId="77777777" w:rsidR="00333C28" w:rsidRPr="002502DF" w:rsidRDefault="002502DF">
      <w:pPr>
        <w:pStyle w:val="NoSpacing"/>
        <w:rPr>
          <w:rFonts w:asciiTheme="minorHAnsi" w:hAnsiTheme="minorHAnsi" w:cstheme="minorHAnsi"/>
          <w:b/>
        </w:rPr>
      </w:pPr>
      <w:r w:rsidRPr="002502DF">
        <w:rPr>
          <w:rFonts w:asciiTheme="minorHAnsi" w:hAnsiTheme="minorHAnsi" w:cstheme="minorHAnsi"/>
          <w:b/>
        </w:rPr>
        <w:t>Plumpton College, Plumpton, Lewes                                                                  2005 - 2009</w:t>
      </w:r>
    </w:p>
    <w:p w14:paraId="1ACE3637" w14:textId="77777777" w:rsidR="00333C28" w:rsidRPr="002502DF" w:rsidRDefault="002502DF">
      <w:pPr>
        <w:pStyle w:val="NoSpacing"/>
        <w:numPr>
          <w:ilvl w:val="0"/>
          <w:numId w:val="1"/>
        </w:numPr>
        <w:rPr>
          <w:rFonts w:asciiTheme="minorHAnsi" w:hAnsiTheme="minorHAnsi" w:cstheme="minorHAnsi"/>
        </w:rPr>
      </w:pPr>
      <w:r w:rsidRPr="002502DF">
        <w:rPr>
          <w:rFonts w:asciiTheme="minorHAnsi" w:hAnsiTheme="minorHAnsi" w:cstheme="minorHAnsi"/>
        </w:rPr>
        <w:lastRenderedPageBreak/>
        <w:t xml:space="preserve">Edexcel level 3 BTEC national award in land based technology </w:t>
      </w:r>
    </w:p>
    <w:p w14:paraId="7402A555" w14:textId="77777777" w:rsidR="00333C28" w:rsidRPr="002502DF" w:rsidRDefault="002502DF">
      <w:pPr>
        <w:pStyle w:val="NoSpacing"/>
        <w:rPr>
          <w:rFonts w:asciiTheme="minorHAnsi" w:hAnsiTheme="minorHAnsi" w:cstheme="minorHAnsi"/>
        </w:rPr>
      </w:pPr>
      <w:r w:rsidRPr="002502DF">
        <w:rPr>
          <w:rFonts w:asciiTheme="minorHAnsi" w:hAnsiTheme="minorHAnsi" w:cstheme="minorHAnsi"/>
        </w:rPr>
        <w:t xml:space="preserve">Land based vehicle engine technology, Mechanical power transmission, Land based machinery operations, Repair process and materials in land based machinery, Land based harvesting machinery (cutting and lifting), Land based harvesting machinery (processing) </w:t>
      </w:r>
    </w:p>
    <w:p w14:paraId="248DA76A" w14:textId="77777777" w:rsidR="00333C28" w:rsidRPr="002502DF" w:rsidRDefault="00333C28">
      <w:pPr>
        <w:pStyle w:val="NoSpacing"/>
        <w:rPr>
          <w:rFonts w:asciiTheme="minorHAnsi" w:hAnsiTheme="minorHAnsi" w:cstheme="minorHAnsi"/>
        </w:rPr>
      </w:pPr>
    </w:p>
    <w:p w14:paraId="695C58F5" w14:textId="77777777" w:rsidR="00333C28" w:rsidRPr="002502DF" w:rsidRDefault="002502DF">
      <w:pPr>
        <w:pStyle w:val="NoSpacing"/>
        <w:numPr>
          <w:ilvl w:val="0"/>
          <w:numId w:val="1"/>
        </w:numPr>
        <w:rPr>
          <w:rFonts w:asciiTheme="minorHAnsi" w:hAnsiTheme="minorHAnsi" w:cstheme="minorHAnsi"/>
        </w:rPr>
      </w:pPr>
      <w:r w:rsidRPr="002502DF">
        <w:rPr>
          <w:rFonts w:asciiTheme="minorHAnsi" w:hAnsiTheme="minorHAnsi" w:cstheme="minorHAnsi"/>
        </w:rPr>
        <w:t>NPTC level 2 certificate of competence in tractor driving and related operations</w:t>
      </w:r>
    </w:p>
    <w:p w14:paraId="16CDABD6" w14:textId="77777777" w:rsidR="00333C28" w:rsidRPr="002502DF" w:rsidRDefault="002502DF">
      <w:pPr>
        <w:pStyle w:val="NoSpacing"/>
        <w:numPr>
          <w:ilvl w:val="0"/>
          <w:numId w:val="1"/>
        </w:numPr>
        <w:rPr>
          <w:rFonts w:asciiTheme="minorHAnsi" w:hAnsiTheme="minorHAnsi" w:cstheme="minorHAnsi"/>
        </w:rPr>
      </w:pPr>
      <w:r w:rsidRPr="002502DF">
        <w:rPr>
          <w:rFonts w:asciiTheme="minorHAnsi" w:hAnsiTheme="minorHAnsi" w:cstheme="minorHAnsi"/>
        </w:rPr>
        <w:t xml:space="preserve">Edexcel level 2 BTEC first diploma in land based technology </w:t>
      </w:r>
    </w:p>
    <w:p w14:paraId="6B45FBBE" w14:textId="77777777" w:rsidR="00333C28" w:rsidRPr="002502DF" w:rsidRDefault="00333C28">
      <w:pPr>
        <w:pStyle w:val="NoSpacing"/>
        <w:rPr>
          <w:rFonts w:asciiTheme="minorHAnsi" w:hAnsiTheme="minorHAnsi" w:cstheme="minorHAnsi"/>
        </w:rPr>
      </w:pPr>
    </w:p>
    <w:p w14:paraId="76D7A167" w14:textId="77777777" w:rsidR="00333C28" w:rsidRPr="002502DF" w:rsidRDefault="002502DF">
      <w:pPr>
        <w:pStyle w:val="NoSpacing"/>
        <w:numPr>
          <w:ilvl w:val="0"/>
          <w:numId w:val="1"/>
        </w:numPr>
        <w:rPr>
          <w:rFonts w:asciiTheme="minorHAnsi" w:hAnsiTheme="minorHAnsi" w:cstheme="minorHAnsi"/>
        </w:rPr>
      </w:pPr>
      <w:r w:rsidRPr="002502DF">
        <w:rPr>
          <w:rFonts w:asciiTheme="minorHAnsi" w:hAnsiTheme="minorHAnsi" w:cstheme="minorHAnsi"/>
        </w:rPr>
        <w:t xml:space="preserve">City &amp; Guilds level 1 in land based studies - Agricultural and Environmental conservation </w:t>
      </w:r>
    </w:p>
    <w:p w14:paraId="4957F683" w14:textId="77777777" w:rsidR="00333C28" w:rsidRPr="002502DF" w:rsidRDefault="002502DF">
      <w:pPr>
        <w:pStyle w:val="NoSpacing"/>
        <w:numPr>
          <w:ilvl w:val="0"/>
          <w:numId w:val="1"/>
        </w:numPr>
        <w:rPr>
          <w:rFonts w:asciiTheme="minorHAnsi" w:hAnsiTheme="minorHAnsi" w:cstheme="minorHAnsi"/>
        </w:rPr>
      </w:pPr>
      <w:r w:rsidRPr="002502DF">
        <w:rPr>
          <w:rFonts w:asciiTheme="minorHAnsi" w:hAnsiTheme="minorHAnsi" w:cstheme="minorHAnsi"/>
        </w:rPr>
        <w:t xml:space="preserve">Edexcel skills for working life (Land based) Entry 1 level certificate </w:t>
      </w:r>
    </w:p>
    <w:p w14:paraId="4E98D070" w14:textId="77777777" w:rsidR="00333C28" w:rsidRPr="002502DF" w:rsidRDefault="00333C28">
      <w:pPr>
        <w:pStyle w:val="NoSpacing"/>
        <w:rPr>
          <w:rFonts w:asciiTheme="minorHAnsi" w:hAnsiTheme="minorHAnsi" w:cstheme="minorHAnsi"/>
        </w:rPr>
      </w:pPr>
    </w:p>
    <w:p w14:paraId="57813227" w14:textId="77777777" w:rsidR="00333C28" w:rsidRPr="002502DF" w:rsidRDefault="002502DF">
      <w:pPr>
        <w:pStyle w:val="NoSpacing"/>
        <w:numPr>
          <w:ilvl w:val="0"/>
          <w:numId w:val="1"/>
        </w:numPr>
        <w:rPr>
          <w:rFonts w:asciiTheme="minorHAnsi" w:hAnsiTheme="minorHAnsi" w:cstheme="minorHAnsi"/>
        </w:rPr>
      </w:pPr>
      <w:r w:rsidRPr="002502DF">
        <w:rPr>
          <w:rFonts w:asciiTheme="minorHAnsi" w:hAnsiTheme="minorHAnsi" w:cstheme="minorHAnsi"/>
        </w:rPr>
        <w:t xml:space="preserve">City &amp; Guilds in horticulture, tractor driving, mowers, attachment &amp; uses, seed propagation, </w:t>
      </w:r>
    </w:p>
    <w:p w14:paraId="126DD75D" w14:textId="77777777" w:rsidR="00333C28" w:rsidRPr="002502DF" w:rsidRDefault="00333C28">
      <w:pPr>
        <w:pStyle w:val="NoSpacing"/>
        <w:rPr>
          <w:rFonts w:asciiTheme="minorHAnsi" w:hAnsiTheme="minorHAnsi" w:cstheme="minorHAnsi"/>
        </w:rPr>
      </w:pPr>
    </w:p>
    <w:p w14:paraId="1AEBD26B" w14:textId="77777777" w:rsidR="00333C28" w:rsidRPr="002502DF" w:rsidRDefault="002502DF">
      <w:pPr>
        <w:pStyle w:val="NoSpacing"/>
        <w:jc w:val="center"/>
        <w:rPr>
          <w:rFonts w:asciiTheme="minorHAnsi" w:hAnsiTheme="minorHAnsi" w:cstheme="minorHAnsi"/>
        </w:rPr>
      </w:pPr>
      <w:r w:rsidRPr="002502DF">
        <w:rPr>
          <w:rFonts w:asciiTheme="minorHAnsi" w:hAnsiTheme="minorHAnsi" w:cstheme="minorHAnsi"/>
        </w:rPr>
        <w:t>References available upon Request</w:t>
      </w:r>
    </w:p>
    <w:p w14:paraId="63F41F39" w14:textId="77777777" w:rsidR="00333C28" w:rsidRDefault="00333C28">
      <w:pPr>
        <w:pStyle w:val="NoSpacing"/>
        <w:rPr>
          <w:rFonts w:ascii="Arial" w:hAnsi="Arial" w:cs="Arial"/>
        </w:rPr>
      </w:pPr>
    </w:p>
    <w:sectPr w:rsidR="00333C28">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B7A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46C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6ACE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D56A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3D72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E73BD"/>
    <w:multiLevelType w:val="hybridMultilevel"/>
    <w:tmpl w:val="D626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67014"/>
    <w:multiLevelType w:val="hybridMultilevel"/>
    <w:tmpl w:val="46BC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227876">
    <w:abstractNumId w:val="0"/>
  </w:num>
  <w:num w:numId="2" w16cid:durableId="1646395883">
    <w:abstractNumId w:val="3"/>
  </w:num>
  <w:num w:numId="3" w16cid:durableId="761339243">
    <w:abstractNumId w:val="2"/>
  </w:num>
  <w:num w:numId="4" w16cid:durableId="1052775226">
    <w:abstractNumId w:val="6"/>
  </w:num>
  <w:num w:numId="5" w16cid:durableId="1333534363">
    <w:abstractNumId w:val="4"/>
  </w:num>
  <w:num w:numId="6" w16cid:durableId="796140221">
    <w:abstractNumId w:val="1"/>
  </w:num>
  <w:num w:numId="7" w16cid:durableId="1797290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28"/>
    <w:rsid w:val="002502DF"/>
    <w:rsid w:val="00333C28"/>
    <w:rsid w:val="00777AB5"/>
    <w:rsid w:val="00C1542F"/>
    <w:rsid w:val="00DB2184"/>
    <w:rsid w:val="00EC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E6A9"/>
  <w15:docId w15:val="{E098BB24-AEAC-45CA-B445-F54BB09D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Waller</dc:creator>
  <cp:lastModifiedBy>Guest User</cp:lastModifiedBy>
  <cp:revision>2</cp:revision>
  <dcterms:created xsi:type="dcterms:W3CDTF">2024-09-02T13:23:00Z</dcterms:created>
  <dcterms:modified xsi:type="dcterms:W3CDTF">2024-09-02T13:23:00Z</dcterms:modified>
</cp:coreProperties>
</file>